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6F" w:rsidRPr="00EC6A69" w:rsidRDefault="0025636F" w:rsidP="0025636F">
      <w:pPr>
        <w:pStyle w:val="a3"/>
        <w:shd w:val="clear" w:color="auto" w:fill="FFFFFF"/>
        <w:ind w:left="450"/>
        <w:jc w:val="center"/>
        <w:rPr>
          <w:b/>
          <w:bCs/>
          <w:color w:val="595959" w:themeColor="text1" w:themeTint="A6"/>
          <w:sz w:val="28"/>
          <w:szCs w:val="28"/>
        </w:rPr>
      </w:pPr>
      <w:r w:rsidRPr="00EC6A69">
        <w:rPr>
          <w:b/>
          <w:bCs/>
          <w:color w:val="595959" w:themeColor="text1" w:themeTint="A6"/>
          <w:sz w:val="28"/>
          <w:szCs w:val="28"/>
        </w:rPr>
        <w:t>ФЕДЕРАЛЬНОЕ АГЕНТСТВО ПО РЫБОЛОВСТВУ</w:t>
      </w:r>
    </w:p>
    <w:p w:rsidR="003D316C" w:rsidRPr="00EC6A69" w:rsidRDefault="003D316C" w:rsidP="0025636F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b/>
          <w:bCs/>
          <w:color w:val="595959" w:themeColor="text1" w:themeTint="A6"/>
          <w:sz w:val="28"/>
          <w:szCs w:val="28"/>
        </w:rPr>
      </w:pPr>
      <w:r w:rsidRPr="00EC6A69">
        <w:rPr>
          <w:b/>
          <w:bCs/>
          <w:color w:val="595959" w:themeColor="text1" w:themeTint="A6"/>
          <w:sz w:val="28"/>
          <w:szCs w:val="28"/>
        </w:rPr>
        <w:t>«</w:t>
      </w:r>
      <w:r w:rsidR="0025636F" w:rsidRPr="00EC6A69">
        <w:rPr>
          <w:b/>
          <w:bCs/>
          <w:color w:val="595959" w:themeColor="text1" w:themeTint="A6"/>
          <w:sz w:val="28"/>
          <w:szCs w:val="28"/>
        </w:rPr>
        <w:t xml:space="preserve">Славянский технический рыбохозяйственный </w:t>
      </w:r>
      <w:r w:rsidRPr="00EC6A69">
        <w:rPr>
          <w:b/>
          <w:bCs/>
          <w:color w:val="595959" w:themeColor="text1" w:themeTint="A6"/>
          <w:sz w:val="28"/>
          <w:szCs w:val="28"/>
        </w:rPr>
        <w:t>колледж»</w:t>
      </w:r>
      <w:r w:rsidR="0025636F" w:rsidRPr="00EC6A69">
        <w:rPr>
          <w:b/>
          <w:bCs/>
          <w:color w:val="595959" w:themeColor="text1" w:themeTint="A6"/>
          <w:sz w:val="28"/>
          <w:szCs w:val="28"/>
        </w:rPr>
        <w:t xml:space="preserve"> (филиал) федерального государственного бюджетного образовательного учреждения высшего </w:t>
      </w:r>
      <w:r w:rsidRPr="00EC6A69">
        <w:rPr>
          <w:b/>
          <w:bCs/>
          <w:color w:val="595959" w:themeColor="text1" w:themeTint="A6"/>
          <w:sz w:val="28"/>
          <w:szCs w:val="28"/>
        </w:rPr>
        <w:t xml:space="preserve"> </w:t>
      </w:r>
      <w:r w:rsidR="0025636F" w:rsidRPr="00EC6A69">
        <w:rPr>
          <w:b/>
          <w:bCs/>
          <w:color w:val="595959" w:themeColor="text1" w:themeTint="A6"/>
          <w:sz w:val="28"/>
          <w:szCs w:val="28"/>
        </w:rPr>
        <w:t xml:space="preserve"> образования </w:t>
      </w:r>
    </w:p>
    <w:p w:rsidR="0025636F" w:rsidRPr="00EC6A69" w:rsidRDefault="0025636F" w:rsidP="0025636F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b/>
          <w:bCs/>
          <w:color w:val="595959" w:themeColor="text1" w:themeTint="A6"/>
          <w:sz w:val="28"/>
          <w:szCs w:val="28"/>
        </w:rPr>
      </w:pPr>
      <w:r w:rsidRPr="00EC6A69">
        <w:rPr>
          <w:b/>
          <w:bCs/>
          <w:color w:val="595959" w:themeColor="text1" w:themeTint="A6"/>
          <w:sz w:val="28"/>
          <w:szCs w:val="28"/>
        </w:rPr>
        <w:t>«Дальневосточный государственный технический</w:t>
      </w:r>
    </w:p>
    <w:p w:rsidR="0025636F" w:rsidRPr="00EC6A69" w:rsidRDefault="0025636F" w:rsidP="0025636F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b/>
          <w:bCs/>
          <w:color w:val="595959" w:themeColor="text1" w:themeTint="A6"/>
          <w:sz w:val="28"/>
          <w:szCs w:val="28"/>
        </w:rPr>
      </w:pPr>
      <w:r w:rsidRPr="00EC6A69">
        <w:rPr>
          <w:b/>
          <w:bCs/>
          <w:color w:val="595959" w:themeColor="text1" w:themeTint="A6"/>
          <w:sz w:val="28"/>
          <w:szCs w:val="28"/>
        </w:rPr>
        <w:t xml:space="preserve"> рыбохозяйственный университет»</w:t>
      </w:r>
    </w:p>
    <w:p w:rsidR="0025636F" w:rsidRPr="00EC6A69" w:rsidRDefault="0025636F" w:rsidP="0025636F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b/>
          <w:bCs/>
          <w:color w:val="595959" w:themeColor="text1" w:themeTint="A6"/>
          <w:sz w:val="28"/>
          <w:szCs w:val="28"/>
        </w:rPr>
      </w:pPr>
    </w:p>
    <w:p w:rsidR="0025636F" w:rsidRPr="00EC6A69" w:rsidRDefault="003D316C" w:rsidP="0025636F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left="450"/>
        <w:jc w:val="center"/>
        <w:rPr>
          <w:b/>
          <w:bCs/>
          <w:color w:val="595959" w:themeColor="text1" w:themeTint="A6"/>
          <w:sz w:val="28"/>
          <w:szCs w:val="28"/>
        </w:rPr>
      </w:pPr>
      <w:r w:rsidRPr="00EC6A69">
        <w:rPr>
          <w:b/>
          <w:bCs/>
          <w:color w:val="595959" w:themeColor="text1" w:themeTint="A6"/>
          <w:sz w:val="28"/>
          <w:szCs w:val="28"/>
        </w:rPr>
        <w:t>(Славянский филиал ФГБОУ В</w:t>
      </w:r>
      <w:r w:rsidR="0025636F" w:rsidRPr="00EC6A69">
        <w:rPr>
          <w:b/>
          <w:bCs/>
          <w:color w:val="595959" w:themeColor="text1" w:themeTint="A6"/>
          <w:sz w:val="28"/>
          <w:szCs w:val="28"/>
        </w:rPr>
        <w:t>О «Дальрыбвтуз»)</w:t>
      </w:r>
    </w:p>
    <w:p w:rsidR="0025636F" w:rsidRPr="00EC6A69" w:rsidRDefault="0025636F" w:rsidP="0025636F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b/>
          <w:bCs/>
          <w:color w:val="595959" w:themeColor="text1" w:themeTint="A6"/>
          <w:sz w:val="28"/>
          <w:szCs w:val="28"/>
        </w:rPr>
      </w:pPr>
    </w:p>
    <w:p w:rsidR="0025636F" w:rsidRPr="00EC6A69" w:rsidRDefault="00EC6A69" w:rsidP="00EC6A69">
      <w:pPr>
        <w:pStyle w:val="a3"/>
        <w:shd w:val="clear" w:color="auto" w:fill="FFFFFF"/>
        <w:spacing w:beforeAutospacing="0" w:after="0" w:afterAutospacing="0"/>
        <w:ind w:left="450"/>
        <w:jc w:val="right"/>
        <w:rPr>
          <w:b/>
          <w:bCs/>
          <w:color w:val="595959" w:themeColor="text1" w:themeTint="A6"/>
        </w:rPr>
      </w:pPr>
      <w:r w:rsidRPr="00EC6A69">
        <w:rPr>
          <w:rFonts w:eastAsiaTheme="minorHAnsi"/>
          <w:color w:val="595959" w:themeColor="text1" w:themeTint="A6"/>
          <w:sz w:val="28"/>
          <w:szCs w:val="28"/>
          <w:lang w:eastAsia="en-US"/>
        </w:rPr>
        <w:drawing>
          <wp:inline distT="0" distB="0" distL="0" distR="0">
            <wp:extent cx="2335742" cy="1463040"/>
            <wp:effectExtent l="19050" t="0" r="7408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630" cy="146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36F" w:rsidRPr="00EC6A69" w:rsidRDefault="0025636F" w:rsidP="0025636F">
      <w:pPr>
        <w:pStyle w:val="a3"/>
        <w:shd w:val="clear" w:color="auto" w:fill="FFFFFF"/>
        <w:spacing w:beforeAutospacing="0" w:after="0" w:afterAutospacing="0"/>
        <w:ind w:left="450"/>
        <w:jc w:val="center"/>
        <w:rPr>
          <w:b/>
          <w:bCs/>
          <w:color w:val="595959" w:themeColor="text1" w:themeTint="A6"/>
        </w:rPr>
      </w:pPr>
    </w:p>
    <w:p w:rsidR="003D316C" w:rsidRPr="00EC6A69" w:rsidRDefault="003D316C" w:rsidP="0025636F">
      <w:pPr>
        <w:pStyle w:val="a3"/>
        <w:shd w:val="clear" w:color="auto" w:fill="FFFFFF"/>
        <w:spacing w:beforeAutospacing="0" w:after="0" w:afterAutospacing="0"/>
        <w:ind w:left="450"/>
        <w:jc w:val="center"/>
        <w:rPr>
          <w:b/>
          <w:bCs/>
          <w:color w:val="595959" w:themeColor="text1" w:themeTint="A6"/>
        </w:rPr>
      </w:pPr>
    </w:p>
    <w:p w:rsidR="0025636F" w:rsidRPr="00EC6A69" w:rsidRDefault="0025636F" w:rsidP="0025636F">
      <w:pPr>
        <w:pStyle w:val="a3"/>
        <w:shd w:val="clear" w:color="auto" w:fill="FFFFFF"/>
        <w:ind w:left="450"/>
        <w:jc w:val="center"/>
        <w:rPr>
          <w:b/>
          <w:bCs/>
          <w:color w:val="595959" w:themeColor="text1" w:themeTint="A6"/>
          <w:sz w:val="28"/>
          <w:szCs w:val="28"/>
        </w:rPr>
      </w:pPr>
      <w:r w:rsidRPr="00EC6A69">
        <w:rPr>
          <w:b/>
          <w:bCs/>
          <w:color w:val="595959" w:themeColor="text1" w:themeTint="A6"/>
          <w:sz w:val="28"/>
          <w:szCs w:val="28"/>
        </w:rPr>
        <w:t>ПОЛОЖЕНИЕ</w:t>
      </w:r>
    </w:p>
    <w:p w:rsidR="0025636F" w:rsidRPr="00EC6A69" w:rsidRDefault="0025636F" w:rsidP="0025636F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b/>
          <w:bCs/>
          <w:color w:val="595959" w:themeColor="text1" w:themeTint="A6"/>
          <w:sz w:val="28"/>
          <w:szCs w:val="28"/>
        </w:rPr>
      </w:pPr>
      <w:r w:rsidRPr="00EC6A69">
        <w:rPr>
          <w:b/>
          <w:bCs/>
          <w:color w:val="595959" w:themeColor="text1" w:themeTint="A6"/>
          <w:sz w:val="28"/>
          <w:szCs w:val="28"/>
        </w:rPr>
        <w:t>О порядке присвоения квалификации, заполнении и выдаче свидетельства о профессии рабочего, должности служащего по образовательным программам среднего профессионального образования</w:t>
      </w:r>
    </w:p>
    <w:p w:rsidR="0025636F" w:rsidRPr="00EC6A69" w:rsidRDefault="0025636F" w:rsidP="0025636F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b/>
          <w:bCs/>
          <w:color w:val="595959" w:themeColor="text1" w:themeTint="A6"/>
        </w:rPr>
      </w:pPr>
      <w:r w:rsidRPr="00EC6A69">
        <w:rPr>
          <w:b/>
          <w:bCs/>
          <w:color w:val="595959" w:themeColor="text1" w:themeTint="A6"/>
          <w:sz w:val="28"/>
          <w:szCs w:val="28"/>
        </w:rPr>
        <w:t>ПЛ-01/13-201</w:t>
      </w:r>
      <w:r w:rsidR="003D316C" w:rsidRPr="00EC6A69">
        <w:rPr>
          <w:b/>
          <w:bCs/>
          <w:color w:val="595959" w:themeColor="text1" w:themeTint="A6"/>
          <w:sz w:val="28"/>
          <w:szCs w:val="28"/>
        </w:rPr>
        <w:t>6</w:t>
      </w:r>
    </w:p>
    <w:p w:rsidR="0025636F" w:rsidRPr="00EC6A69" w:rsidRDefault="0025636F" w:rsidP="0025636F">
      <w:pPr>
        <w:pStyle w:val="a3"/>
        <w:shd w:val="clear" w:color="auto" w:fill="FFFFFF"/>
        <w:ind w:left="450"/>
        <w:jc w:val="center"/>
        <w:rPr>
          <w:b/>
          <w:bCs/>
          <w:color w:val="595959" w:themeColor="text1" w:themeTint="A6"/>
        </w:rPr>
      </w:pPr>
    </w:p>
    <w:p w:rsidR="0025636F" w:rsidRPr="00EC6A69" w:rsidRDefault="0025636F" w:rsidP="0025636F">
      <w:pPr>
        <w:pStyle w:val="a3"/>
        <w:shd w:val="clear" w:color="auto" w:fill="FFFFFF"/>
        <w:ind w:left="450"/>
        <w:jc w:val="center"/>
        <w:rPr>
          <w:b/>
          <w:bCs/>
          <w:color w:val="595959" w:themeColor="text1" w:themeTint="A6"/>
        </w:rPr>
      </w:pPr>
    </w:p>
    <w:p w:rsidR="0025636F" w:rsidRPr="00EC6A69" w:rsidRDefault="0025636F" w:rsidP="0025636F">
      <w:pPr>
        <w:pStyle w:val="a3"/>
        <w:shd w:val="clear" w:color="auto" w:fill="FFFFFF"/>
        <w:ind w:left="450"/>
        <w:jc w:val="center"/>
        <w:rPr>
          <w:b/>
          <w:bCs/>
          <w:color w:val="595959" w:themeColor="text1" w:themeTint="A6"/>
        </w:rPr>
      </w:pPr>
    </w:p>
    <w:p w:rsidR="0025636F" w:rsidRPr="00EC6A69" w:rsidRDefault="0025636F" w:rsidP="0025636F">
      <w:pPr>
        <w:pStyle w:val="a3"/>
        <w:shd w:val="clear" w:color="auto" w:fill="FFFFFF"/>
        <w:ind w:left="450"/>
        <w:jc w:val="center"/>
        <w:rPr>
          <w:b/>
          <w:bCs/>
          <w:color w:val="595959" w:themeColor="text1" w:themeTint="A6"/>
        </w:rPr>
      </w:pPr>
    </w:p>
    <w:p w:rsidR="0025636F" w:rsidRPr="00EC6A69" w:rsidRDefault="0025636F" w:rsidP="0025636F">
      <w:pPr>
        <w:pStyle w:val="a3"/>
        <w:shd w:val="clear" w:color="auto" w:fill="FFFFFF"/>
        <w:ind w:left="450"/>
        <w:jc w:val="center"/>
        <w:rPr>
          <w:b/>
          <w:bCs/>
          <w:color w:val="595959" w:themeColor="text1" w:themeTint="A6"/>
        </w:rPr>
      </w:pPr>
    </w:p>
    <w:p w:rsidR="0025636F" w:rsidRPr="00EC6A69" w:rsidRDefault="0025636F" w:rsidP="0025636F">
      <w:pPr>
        <w:pStyle w:val="a3"/>
        <w:shd w:val="clear" w:color="auto" w:fill="FFFFFF"/>
        <w:ind w:left="450"/>
        <w:jc w:val="center"/>
        <w:rPr>
          <w:b/>
          <w:bCs/>
          <w:color w:val="595959" w:themeColor="text1" w:themeTint="A6"/>
        </w:rPr>
      </w:pPr>
    </w:p>
    <w:p w:rsidR="0025636F" w:rsidRPr="00EC6A69" w:rsidRDefault="0025636F" w:rsidP="0025636F">
      <w:pPr>
        <w:pStyle w:val="a3"/>
        <w:shd w:val="clear" w:color="auto" w:fill="FFFFFF"/>
        <w:ind w:left="450"/>
        <w:jc w:val="center"/>
        <w:rPr>
          <w:b/>
          <w:bCs/>
          <w:color w:val="595959" w:themeColor="text1" w:themeTint="A6"/>
        </w:rPr>
      </w:pPr>
    </w:p>
    <w:p w:rsidR="0025636F" w:rsidRDefault="0025636F" w:rsidP="0025636F">
      <w:pPr>
        <w:pStyle w:val="a3"/>
        <w:shd w:val="clear" w:color="auto" w:fill="FFFFFF"/>
        <w:ind w:left="450"/>
        <w:jc w:val="center"/>
        <w:rPr>
          <w:b/>
          <w:bCs/>
          <w:color w:val="595959" w:themeColor="text1" w:themeTint="A6"/>
        </w:rPr>
      </w:pPr>
    </w:p>
    <w:p w:rsidR="0025636F" w:rsidRPr="00EC6A69" w:rsidRDefault="0025636F" w:rsidP="0025636F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b/>
          <w:bCs/>
          <w:color w:val="595959" w:themeColor="text1" w:themeTint="A6"/>
        </w:rPr>
      </w:pPr>
      <w:r w:rsidRPr="00EC6A69">
        <w:rPr>
          <w:b/>
          <w:bCs/>
          <w:color w:val="595959" w:themeColor="text1" w:themeTint="A6"/>
        </w:rPr>
        <w:t>п. Славянка</w:t>
      </w:r>
    </w:p>
    <w:p w:rsidR="0025636F" w:rsidRPr="00EC6A69" w:rsidRDefault="0025636F" w:rsidP="0025636F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b/>
          <w:bCs/>
          <w:color w:val="595959" w:themeColor="text1" w:themeTint="A6"/>
        </w:rPr>
      </w:pPr>
      <w:r w:rsidRPr="00EC6A69">
        <w:rPr>
          <w:b/>
          <w:bCs/>
          <w:color w:val="595959" w:themeColor="text1" w:themeTint="A6"/>
        </w:rPr>
        <w:t>201</w:t>
      </w:r>
      <w:r w:rsidR="003D316C" w:rsidRPr="00EC6A69">
        <w:rPr>
          <w:b/>
          <w:bCs/>
          <w:color w:val="595959" w:themeColor="text1" w:themeTint="A6"/>
        </w:rPr>
        <w:t>6</w:t>
      </w:r>
    </w:p>
    <w:p w:rsidR="00EC6A69" w:rsidRDefault="00EC6A69" w:rsidP="0025636F">
      <w:pPr>
        <w:pStyle w:val="a3"/>
        <w:shd w:val="clear" w:color="auto" w:fill="FFFFFF"/>
        <w:spacing w:before="0" w:beforeAutospacing="0" w:after="0" w:afterAutospacing="0"/>
        <w:ind w:left="450"/>
        <w:jc w:val="right"/>
        <w:rPr>
          <w:bCs/>
          <w:color w:val="595959" w:themeColor="text1" w:themeTint="A6"/>
          <w:sz w:val="28"/>
          <w:szCs w:val="28"/>
        </w:rPr>
      </w:pPr>
    </w:p>
    <w:p w:rsidR="0025636F" w:rsidRPr="00EC6A69" w:rsidRDefault="0025636F" w:rsidP="0025636F">
      <w:pPr>
        <w:pStyle w:val="a3"/>
        <w:shd w:val="clear" w:color="auto" w:fill="FFFFFF"/>
        <w:spacing w:before="0" w:beforeAutospacing="0" w:after="0" w:afterAutospacing="0"/>
        <w:ind w:left="450"/>
        <w:jc w:val="right"/>
        <w:rPr>
          <w:bCs/>
          <w:color w:val="595959" w:themeColor="text1" w:themeTint="A6"/>
        </w:rPr>
      </w:pPr>
      <w:r w:rsidRPr="00EC6A69">
        <w:rPr>
          <w:bCs/>
          <w:color w:val="595959" w:themeColor="text1" w:themeTint="A6"/>
          <w:sz w:val="28"/>
          <w:szCs w:val="28"/>
        </w:rPr>
        <w:lastRenderedPageBreak/>
        <w:t>ПЛ-01/13-201</w:t>
      </w:r>
      <w:r w:rsidR="003D316C" w:rsidRPr="00EC6A69">
        <w:rPr>
          <w:bCs/>
          <w:color w:val="595959" w:themeColor="text1" w:themeTint="A6"/>
          <w:sz w:val="28"/>
          <w:szCs w:val="28"/>
        </w:rPr>
        <w:t>6</w:t>
      </w:r>
    </w:p>
    <w:p w:rsidR="00A65553" w:rsidRPr="00EC6A69" w:rsidRDefault="0025636F" w:rsidP="0025636F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СОДЕРЖАНИЕ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1098"/>
      </w:tblGrid>
      <w:tr w:rsidR="0025636F" w:rsidRPr="00EC6A69" w:rsidTr="00E91CD2">
        <w:tc>
          <w:tcPr>
            <w:tcW w:w="8755" w:type="dxa"/>
          </w:tcPr>
          <w:p w:rsidR="0025636F" w:rsidRPr="00EC6A69" w:rsidRDefault="00E91CD2" w:rsidP="00E91CD2">
            <w:pPr>
              <w:spacing w:after="0"/>
              <w:jc w:val="left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C6A6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Общие положения………………………………………………………….</w:t>
            </w:r>
          </w:p>
        </w:tc>
        <w:tc>
          <w:tcPr>
            <w:tcW w:w="1098" w:type="dxa"/>
          </w:tcPr>
          <w:p w:rsidR="0025636F" w:rsidRPr="00EC6A69" w:rsidRDefault="00E91CD2" w:rsidP="0025636F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C6A6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</w:t>
            </w:r>
          </w:p>
        </w:tc>
      </w:tr>
      <w:tr w:rsidR="0025636F" w:rsidRPr="00EC6A69" w:rsidTr="00E91CD2">
        <w:tc>
          <w:tcPr>
            <w:tcW w:w="8755" w:type="dxa"/>
          </w:tcPr>
          <w:p w:rsidR="0025636F" w:rsidRPr="00EC6A69" w:rsidRDefault="00E91CD2" w:rsidP="00E91CD2">
            <w:pPr>
              <w:spacing w:after="0"/>
              <w:jc w:val="left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C6A6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Порядок присвоения квалификации………………………………………</w:t>
            </w:r>
          </w:p>
        </w:tc>
        <w:tc>
          <w:tcPr>
            <w:tcW w:w="1098" w:type="dxa"/>
          </w:tcPr>
          <w:p w:rsidR="0025636F" w:rsidRPr="00EC6A69" w:rsidRDefault="00E91CD2" w:rsidP="0025636F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C6A6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</w:t>
            </w:r>
          </w:p>
        </w:tc>
      </w:tr>
      <w:tr w:rsidR="0025636F" w:rsidRPr="00EC6A69" w:rsidTr="00E91CD2">
        <w:tc>
          <w:tcPr>
            <w:tcW w:w="8755" w:type="dxa"/>
          </w:tcPr>
          <w:p w:rsidR="0025636F" w:rsidRPr="00EC6A69" w:rsidRDefault="00E91CD2" w:rsidP="00E91CD2">
            <w:pPr>
              <w:spacing w:after="0"/>
              <w:jc w:val="left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C6A6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Приложение 1………………………………………………………………</w:t>
            </w:r>
          </w:p>
        </w:tc>
        <w:tc>
          <w:tcPr>
            <w:tcW w:w="1098" w:type="dxa"/>
          </w:tcPr>
          <w:p w:rsidR="0025636F" w:rsidRPr="00EC6A69" w:rsidRDefault="00E91CD2" w:rsidP="0025636F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C6A6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5</w:t>
            </w:r>
          </w:p>
        </w:tc>
      </w:tr>
      <w:tr w:rsidR="0025636F" w:rsidRPr="00EC6A69" w:rsidTr="00E91CD2">
        <w:tc>
          <w:tcPr>
            <w:tcW w:w="8755" w:type="dxa"/>
          </w:tcPr>
          <w:p w:rsidR="0025636F" w:rsidRPr="00EC6A69" w:rsidRDefault="00E91CD2" w:rsidP="00E91CD2">
            <w:pPr>
              <w:spacing w:after="0"/>
              <w:jc w:val="left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C6A6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Приложение 2………………………………………………………………</w:t>
            </w:r>
          </w:p>
        </w:tc>
        <w:tc>
          <w:tcPr>
            <w:tcW w:w="1098" w:type="dxa"/>
          </w:tcPr>
          <w:p w:rsidR="0025636F" w:rsidRPr="00EC6A69" w:rsidRDefault="00E91CD2" w:rsidP="0025636F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C6A6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6</w:t>
            </w:r>
          </w:p>
        </w:tc>
      </w:tr>
      <w:tr w:rsidR="0025636F" w:rsidRPr="00EC6A69" w:rsidTr="00E91CD2">
        <w:tc>
          <w:tcPr>
            <w:tcW w:w="8755" w:type="dxa"/>
          </w:tcPr>
          <w:p w:rsidR="0025636F" w:rsidRPr="00EC6A69" w:rsidRDefault="00E91CD2" w:rsidP="00E91CD2">
            <w:pPr>
              <w:spacing w:after="0"/>
              <w:jc w:val="left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C6A6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Лист ознакомления…………………………………………………………</w:t>
            </w:r>
          </w:p>
        </w:tc>
        <w:tc>
          <w:tcPr>
            <w:tcW w:w="1098" w:type="dxa"/>
          </w:tcPr>
          <w:p w:rsidR="0025636F" w:rsidRPr="00EC6A69" w:rsidRDefault="00E91CD2" w:rsidP="0025636F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C6A6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7</w:t>
            </w:r>
          </w:p>
        </w:tc>
      </w:tr>
      <w:tr w:rsidR="00E91CD2" w:rsidRPr="00EC6A69" w:rsidTr="00E91CD2">
        <w:tc>
          <w:tcPr>
            <w:tcW w:w="8755" w:type="dxa"/>
          </w:tcPr>
          <w:p w:rsidR="00E91CD2" w:rsidRPr="00EC6A69" w:rsidRDefault="00E91CD2" w:rsidP="00E91CD2">
            <w:pPr>
              <w:spacing w:after="0"/>
              <w:jc w:val="left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C6A6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Лист периодических проверок…………………………………………….</w:t>
            </w:r>
          </w:p>
        </w:tc>
        <w:tc>
          <w:tcPr>
            <w:tcW w:w="1098" w:type="dxa"/>
          </w:tcPr>
          <w:p w:rsidR="00E91CD2" w:rsidRPr="00EC6A69" w:rsidRDefault="00E91CD2" w:rsidP="0025636F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C6A6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8</w:t>
            </w:r>
          </w:p>
        </w:tc>
      </w:tr>
      <w:tr w:rsidR="00E91CD2" w:rsidRPr="00EC6A69" w:rsidTr="00E91CD2">
        <w:tc>
          <w:tcPr>
            <w:tcW w:w="8755" w:type="dxa"/>
          </w:tcPr>
          <w:p w:rsidR="00E91CD2" w:rsidRPr="00EC6A69" w:rsidRDefault="00E91CD2" w:rsidP="00E91CD2">
            <w:pPr>
              <w:spacing w:after="0"/>
              <w:jc w:val="left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C6A6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Лист изменений…………………………………………………………….</w:t>
            </w:r>
          </w:p>
        </w:tc>
        <w:tc>
          <w:tcPr>
            <w:tcW w:w="1098" w:type="dxa"/>
          </w:tcPr>
          <w:p w:rsidR="00E91CD2" w:rsidRPr="00EC6A69" w:rsidRDefault="00E91CD2" w:rsidP="0025636F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EC6A6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9</w:t>
            </w:r>
          </w:p>
        </w:tc>
      </w:tr>
    </w:tbl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25636F" w:rsidP="00CE28D9">
      <w:pPr>
        <w:pStyle w:val="a3"/>
        <w:shd w:val="clear" w:color="auto" w:fill="FFFFFF"/>
        <w:spacing w:before="0" w:beforeAutospacing="0" w:after="0" w:afterAutospacing="0"/>
        <w:ind w:left="450"/>
        <w:jc w:val="right"/>
        <w:rPr>
          <w:bCs/>
          <w:color w:val="595959" w:themeColor="text1" w:themeTint="A6"/>
        </w:rPr>
      </w:pPr>
      <w:r w:rsidRPr="00EC6A69">
        <w:rPr>
          <w:bCs/>
          <w:color w:val="595959" w:themeColor="text1" w:themeTint="A6"/>
          <w:sz w:val="28"/>
          <w:szCs w:val="28"/>
        </w:rPr>
        <w:lastRenderedPageBreak/>
        <w:t>ПЛ-01/13-201</w:t>
      </w:r>
      <w:r w:rsidR="003D316C" w:rsidRPr="00EC6A69">
        <w:rPr>
          <w:bCs/>
          <w:color w:val="595959" w:themeColor="text1" w:themeTint="A6"/>
          <w:sz w:val="28"/>
          <w:szCs w:val="28"/>
        </w:rPr>
        <w:t>6</w:t>
      </w:r>
    </w:p>
    <w:p w:rsidR="0025636F" w:rsidRPr="00EC6A69" w:rsidRDefault="0025636F" w:rsidP="00CE28D9">
      <w:pPr>
        <w:spacing w:after="0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EC6A6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1 Общие положения</w:t>
      </w:r>
    </w:p>
    <w:p w:rsidR="0025636F" w:rsidRPr="00EC6A69" w:rsidRDefault="0025636F" w:rsidP="00CE28D9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1.1 Настоящее Положение разработано в соответствии с Федеральным законом Российской Федерации от 29 декабря 2012 года № 273-ФЗ «Об образовании в Российской Федерации», приказом Министерства образования и науки РФ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федеральным государственным образовательным стандартам среднего профессионального образования (далее ФГОС СПО), Уставом ФГ</w:t>
      </w:r>
      <w:r w:rsidR="003D316C"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БОУ В</w:t>
      </w: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О «Дальрыбвтуз» и локальными актами </w:t>
      </w:r>
      <w:r w:rsidR="003D316C"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«</w:t>
      </w: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Славянского технического </w:t>
      </w:r>
      <w:r w:rsidR="00837A95"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рыбохозяйственного </w:t>
      </w:r>
      <w:r w:rsidR="003D316C"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колледжа» (филиала) ФГБОУ В</w:t>
      </w:r>
      <w:r w:rsidR="00837A95"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 «Дальневосточный государственный технический рыбохозяйственный университет».</w:t>
      </w:r>
    </w:p>
    <w:p w:rsidR="005829B2" w:rsidRPr="00EC6A69" w:rsidRDefault="005829B2" w:rsidP="00CE28D9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 xml:space="preserve">1.2 Настоящее Положение определяет порядок организации присвоения квалификации рабочего, должности служащего и порядок заполнения и выдачи свидетельства о профессии рабочего, должности служащего по образовательным программам среднего профессионального образования в </w:t>
      </w:r>
      <w:r w:rsidR="003D316C"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«</w:t>
      </w: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Славянском техническом рыбохозяйственном </w:t>
      </w:r>
      <w:r w:rsidR="003D316C"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колледж</w:t>
      </w: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е</w:t>
      </w:r>
      <w:r w:rsidR="003D316C"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»</w:t>
      </w: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</w:t>
      </w:r>
      <w:r w:rsidR="003D316C"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филиале) ФГБОУ В</w:t>
      </w: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 «Дальрыбвтуз»</w:t>
      </w:r>
      <w:r w:rsidR="00B50F4B"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(далее – филиал)</w:t>
      </w: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5829B2" w:rsidRPr="00EC6A69" w:rsidRDefault="005829B2" w:rsidP="00CE28D9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829B2" w:rsidRPr="00EC6A69" w:rsidRDefault="005829B2" w:rsidP="00CE28D9">
      <w:pPr>
        <w:spacing w:after="0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EC6A6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2 Порядок присвоения квалификации</w:t>
      </w:r>
    </w:p>
    <w:p w:rsidR="005829B2" w:rsidRPr="00EC6A69" w:rsidRDefault="005829B2" w:rsidP="00CE28D9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829B2" w:rsidRPr="00EC6A69" w:rsidRDefault="005829B2" w:rsidP="00CE28D9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2.1 Обучающиеся, получившие среднее профессиональное образование по программам специалистов среднего звена, осваивают профессию рабочего (одну или несколько) в соответствии с перечнем профессий рабочих, должностей служащих, рекомендуемых к освоению в рамках основной профессиональной образовательной программы среднего профессионального образования, в соответствии с федеральными государственными образовательными  стандартами по специальности среднего профессионального образования.</w:t>
      </w:r>
    </w:p>
    <w:p w:rsidR="005829B2" w:rsidRPr="00EC6A69" w:rsidRDefault="005829B2" w:rsidP="00CE28D9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2.2 освоение профессионального модуля образовательной программы среднего профессионального образования «Выполнение работ по одной или нескольким профессиям рабочих, должностям служащих», завершается итоговой аттестацией в форме экзамена квалификационного.</w:t>
      </w:r>
    </w:p>
    <w:p w:rsidR="00E91CD2" w:rsidRPr="00EC6A69" w:rsidRDefault="005829B2" w:rsidP="00CE28D9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2.3 Экзамен</w:t>
      </w:r>
      <w:r w:rsidR="00B50F4B"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квалификационный принимает экзаменационная комиссия, утверждаемая директором Славянского филиала, в которую входят представители работодателей и преподаватели профессиональных дисциплин. </w:t>
      </w:r>
    </w:p>
    <w:p w:rsidR="003D316C" w:rsidRPr="00EC6A69" w:rsidRDefault="003D316C" w:rsidP="00E91CD2">
      <w:pPr>
        <w:pStyle w:val="a3"/>
        <w:shd w:val="clear" w:color="auto" w:fill="FFFFFF"/>
        <w:spacing w:before="0" w:beforeAutospacing="0" w:after="0" w:afterAutospacing="0"/>
        <w:ind w:left="450"/>
        <w:jc w:val="right"/>
        <w:rPr>
          <w:bCs/>
          <w:color w:val="595959" w:themeColor="text1" w:themeTint="A6"/>
          <w:sz w:val="28"/>
          <w:szCs w:val="28"/>
        </w:rPr>
      </w:pPr>
    </w:p>
    <w:p w:rsidR="003D316C" w:rsidRPr="00EC6A69" w:rsidRDefault="003D316C" w:rsidP="00E91CD2">
      <w:pPr>
        <w:pStyle w:val="a3"/>
        <w:shd w:val="clear" w:color="auto" w:fill="FFFFFF"/>
        <w:spacing w:before="0" w:beforeAutospacing="0" w:after="0" w:afterAutospacing="0"/>
        <w:ind w:left="450"/>
        <w:jc w:val="right"/>
        <w:rPr>
          <w:bCs/>
          <w:color w:val="595959" w:themeColor="text1" w:themeTint="A6"/>
          <w:sz w:val="28"/>
          <w:szCs w:val="28"/>
        </w:rPr>
      </w:pPr>
    </w:p>
    <w:p w:rsidR="00E91CD2" w:rsidRPr="00EC6A69" w:rsidRDefault="00E91CD2" w:rsidP="00E91CD2">
      <w:pPr>
        <w:pStyle w:val="a3"/>
        <w:shd w:val="clear" w:color="auto" w:fill="FFFFFF"/>
        <w:spacing w:before="0" w:beforeAutospacing="0" w:after="0" w:afterAutospacing="0"/>
        <w:ind w:left="450"/>
        <w:jc w:val="right"/>
        <w:rPr>
          <w:bCs/>
          <w:color w:val="595959" w:themeColor="text1" w:themeTint="A6"/>
        </w:rPr>
      </w:pPr>
      <w:r w:rsidRPr="00EC6A69">
        <w:rPr>
          <w:bCs/>
          <w:color w:val="595959" w:themeColor="text1" w:themeTint="A6"/>
          <w:sz w:val="28"/>
          <w:szCs w:val="28"/>
        </w:rPr>
        <w:lastRenderedPageBreak/>
        <w:t>ПЛ-01/13-201</w:t>
      </w:r>
      <w:r w:rsidR="003D316C" w:rsidRPr="00EC6A69">
        <w:rPr>
          <w:bCs/>
          <w:color w:val="595959" w:themeColor="text1" w:themeTint="A6"/>
          <w:sz w:val="28"/>
          <w:szCs w:val="28"/>
        </w:rPr>
        <w:t>6</w:t>
      </w:r>
    </w:p>
    <w:p w:rsidR="005829B2" w:rsidRPr="00EC6A69" w:rsidRDefault="00B50F4B" w:rsidP="00CE28D9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Председателем экзаменационной комиссии утверждается лицо из числа ведущих специалистов представителей работодателей или их объединений по профилю подготовки.</w:t>
      </w:r>
    </w:p>
    <w:p w:rsidR="00B50F4B" w:rsidRPr="00EC6A69" w:rsidRDefault="00B50F4B" w:rsidP="00CE28D9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2.4 Экзаменационные задания составляются на основе программы профессионального модуля «Выполнение работ по одной или нескольким профессиям рабочих, должностям служащих», разрабатываемой и утверждаемой Славянским филиалом на основе установленных квалификационных требований к профессиям рабочих, должностям служащих в соответствии с ФГОС СПО. Экзаменационные</w:t>
      </w:r>
      <w:r w:rsidR="00CE28D9"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задания должны целостно отражать объем проверяемых общих и профессиональных компетенций, практического опыта, умений, знаний.</w:t>
      </w:r>
    </w:p>
    <w:p w:rsidR="00CE28D9" w:rsidRPr="00EC6A69" w:rsidRDefault="00CE28D9" w:rsidP="00CE28D9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2.5 Решения экзаменационных комиссий оформляются протоколами заседаний экзаменационных комиссий по присвоению квалификации на каждого обучающегося (Приложение 1).</w:t>
      </w:r>
    </w:p>
    <w:p w:rsidR="00CE28D9" w:rsidRPr="00EC6A69" w:rsidRDefault="00CE28D9" w:rsidP="00CE28D9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2.6 Обучающимся, успешно сдавшим экзамен квалификационный, присваивается квалификация по профессии рабочего, должности служащего и выдается свидетельство о профессии рабочего, должности служащего установленного образца (Приложение 2).</w:t>
      </w:r>
    </w:p>
    <w:p w:rsidR="00CE28D9" w:rsidRPr="00EC6A69" w:rsidRDefault="00CE28D9" w:rsidP="00CE28D9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2.7 Обучающимся, не сдавшим экзамен квалификационный в установленные сроки, устанавливаются индивидуальные сроки сдачи в соответствии с дополнительными заседаниями экзаменационных комиссий.</w:t>
      </w:r>
    </w:p>
    <w:p w:rsidR="00CE28D9" w:rsidRPr="00EC6A69" w:rsidRDefault="00CE28D9" w:rsidP="00CE28D9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2.8 Присвоение квалификации по профессии рабочего, должности служащего утверждается приказом директора Славянского филиала. Свидетельство выдается не позднее 10 дней после издания приказа о присвоении квалификации по профессии рабочего, должности служащего.</w:t>
      </w:r>
    </w:p>
    <w:p w:rsidR="00CE28D9" w:rsidRPr="00EC6A69" w:rsidRDefault="00CE28D9" w:rsidP="00CE28D9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CE28D9" w:rsidRPr="00EC6A69" w:rsidRDefault="00CE28D9" w:rsidP="00CE28D9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CE28D9" w:rsidP="00CE28D9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Разработала:</w:t>
      </w:r>
    </w:p>
    <w:p w:rsidR="00CE28D9" w:rsidRPr="00EC6A69" w:rsidRDefault="003D316C" w:rsidP="00CE28D9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Заведующий УМО</w:t>
      </w: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="00CE28D9"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_________</w:t>
      </w:r>
      <w:r w:rsidR="00CE28D9"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="00CE28D9"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Зеленова М.В.</w:t>
      </w:r>
    </w:p>
    <w:p w:rsidR="00CE28D9" w:rsidRPr="00EC6A69" w:rsidRDefault="00CE28D9" w:rsidP="00CE28D9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СОГЛАСОВАНО:</w:t>
      </w:r>
    </w:p>
    <w:p w:rsidR="00CE28D9" w:rsidRPr="00EC6A69" w:rsidRDefault="00CE28D9" w:rsidP="00CE28D9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Директор филиала</w:t>
      </w: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_________</w:t>
      </w: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Ибрагимова Л.В.</w:t>
      </w:r>
    </w:p>
    <w:p w:rsidR="00CE28D9" w:rsidRPr="00EC6A69" w:rsidRDefault="00CE28D9" w:rsidP="00CE28D9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Зам.директора по УР</w:t>
      </w: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_________</w:t>
      </w: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Абдразакова Л.И.</w:t>
      </w:r>
    </w:p>
    <w:p w:rsidR="0025636F" w:rsidRPr="00EC6A69" w:rsidRDefault="0025636F" w:rsidP="00CE28D9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E91CD2" w:rsidRPr="00EC6A69" w:rsidRDefault="00E91CD2" w:rsidP="00E91CD2">
      <w:pPr>
        <w:pStyle w:val="a3"/>
        <w:shd w:val="clear" w:color="auto" w:fill="FFFFFF"/>
        <w:spacing w:before="0" w:beforeAutospacing="0" w:after="0" w:afterAutospacing="0"/>
        <w:ind w:left="450"/>
        <w:jc w:val="right"/>
        <w:rPr>
          <w:bCs/>
          <w:color w:val="595959" w:themeColor="text1" w:themeTint="A6"/>
        </w:rPr>
      </w:pPr>
      <w:r w:rsidRPr="00EC6A69">
        <w:rPr>
          <w:bCs/>
          <w:color w:val="595959" w:themeColor="text1" w:themeTint="A6"/>
          <w:sz w:val="28"/>
          <w:szCs w:val="28"/>
        </w:rPr>
        <w:lastRenderedPageBreak/>
        <w:t>ПЛ-01/13-201</w:t>
      </w:r>
      <w:r w:rsidR="003D316C" w:rsidRPr="00EC6A69">
        <w:rPr>
          <w:bCs/>
          <w:color w:val="595959" w:themeColor="text1" w:themeTint="A6"/>
          <w:sz w:val="28"/>
          <w:szCs w:val="28"/>
        </w:rPr>
        <w:t>6</w:t>
      </w:r>
    </w:p>
    <w:p w:rsidR="0025636F" w:rsidRPr="00EC6A69" w:rsidRDefault="00CE28D9" w:rsidP="00CE28D9">
      <w:pPr>
        <w:spacing w:after="0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Приложение 1</w:t>
      </w:r>
    </w:p>
    <w:p w:rsidR="00CE28D9" w:rsidRPr="00EC6A69" w:rsidRDefault="00CE28D9" w:rsidP="00CE28D9">
      <w:pPr>
        <w:pStyle w:val="a3"/>
        <w:shd w:val="clear" w:color="auto" w:fill="FFFFFF"/>
        <w:ind w:left="450"/>
        <w:jc w:val="center"/>
        <w:rPr>
          <w:b/>
          <w:bCs/>
          <w:color w:val="595959" w:themeColor="text1" w:themeTint="A6"/>
        </w:rPr>
      </w:pPr>
      <w:r w:rsidRPr="00EC6A69">
        <w:rPr>
          <w:b/>
          <w:bCs/>
          <w:color w:val="595959" w:themeColor="text1" w:themeTint="A6"/>
        </w:rPr>
        <w:t>ФЕДЕРАЛЬНОЕ АГЕНТСТВО ПО РЫБОЛОВСТВУ</w:t>
      </w:r>
    </w:p>
    <w:p w:rsidR="00CE28D9" w:rsidRPr="00EC6A69" w:rsidRDefault="003D316C" w:rsidP="00CE28D9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b/>
          <w:bCs/>
          <w:color w:val="595959" w:themeColor="text1" w:themeTint="A6"/>
        </w:rPr>
      </w:pPr>
      <w:r w:rsidRPr="00EC6A69">
        <w:rPr>
          <w:b/>
          <w:bCs/>
          <w:color w:val="595959" w:themeColor="text1" w:themeTint="A6"/>
        </w:rPr>
        <w:t>«</w:t>
      </w:r>
      <w:r w:rsidR="00CE28D9" w:rsidRPr="00EC6A69">
        <w:rPr>
          <w:b/>
          <w:bCs/>
          <w:color w:val="595959" w:themeColor="text1" w:themeTint="A6"/>
        </w:rPr>
        <w:t xml:space="preserve">Славянский технический рыбохозяйственный </w:t>
      </w:r>
      <w:r w:rsidRPr="00EC6A69">
        <w:rPr>
          <w:b/>
          <w:bCs/>
          <w:color w:val="595959" w:themeColor="text1" w:themeTint="A6"/>
        </w:rPr>
        <w:t>колледж»</w:t>
      </w:r>
      <w:r w:rsidR="00CE28D9" w:rsidRPr="00EC6A69">
        <w:rPr>
          <w:b/>
          <w:bCs/>
          <w:color w:val="595959" w:themeColor="text1" w:themeTint="A6"/>
        </w:rPr>
        <w:t xml:space="preserve"> (филиал) федерального государственного бюджетного образ</w:t>
      </w:r>
      <w:r w:rsidRPr="00EC6A69">
        <w:rPr>
          <w:b/>
          <w:bCs/>
          <w:color w:val="595959" w:themeColor="text1" w:themeTint="A6"/>
        </w:rPr>
        <w:t>овательного учреждения высшего</w:t>
      </w:r>
      <w:r w:rsidR="00CE28D9" w:rsidRPr="00EC6A69">
        <w:rPr>
          <w:b/>
          <w:bCs/>
          <w:color w:val="595959" w:themeColor="text1" w:themeTint="A6"/>
        </w:rPr>
        <w:t xml:space="preserve"> образования «Дальневосточный государственный технический</w:t>
      </w:r>
    </w:p>
    <w:p w:rsidR="00CE28D9" w:rsidRPr="00EC6A69" w:rsidRDefault="00CE28D9" w:rsidP="00CE28D9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b/>
          <w:bCs/>
          <w:color w:val="595959" w:themeColor="text1" w:themeTint="A6"/>
        </w:rPr>
      </w:pPr>
      <w:r w:rsidRPr="00EC6A69">
        <w:rPr>
          <w:b/>
          <w:bCs/>
          <w:color w:val="595959" w:themeColor="text1" w:themeTint="A6"/>
        </w:rPr>
        <w:t xml:space="preserve"> рыбохозяйственный университет»</w:t>
      </w:r>
    </w:p>
    <w:p w:rsidR="00CE28D9" w:rsidRPr="00EC6A69" w:rsidRDefault="003D316C" w:rsidP="00CE28D9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left="450"/>
        <w:jc w:val="center"/>
        <w:rPr>
          <w:b/>
          <w:bCs/>
          <w:color w:val="595959" w:themeColor="text1" w:themeTint="A6"/>
        </w:rPr>
      </w:pPr>
      <w:r w:rsidRPr="00EC6A69">
        <w:rPr>
          <w:b/>
          <w:bCs/>
          <w:color w:val="595959" w:themeColor="text1" w:themeTint="A6"/>
        </w:rPr>
        <w:t>(Славянский филиал ФГБОУ В</w:t>
      </w:r>
      <w:r w:rsidR="00CE28D9" w:rsidRPr="00EC6A69">
        <w:rPr>
          <w:b/>
          <w:bCs/>
          <w:color w:val="595959" w:themeColor="text1" w:themeTint="A6"/>
        </w:rPr>
        <w:t>О «Дальрыбвтуз»)</w:t>
      </w:r>
    </w:p>
    <w:p w:rsidR="0025636F" w:rsidRPr="00EC6A69" w:rsidRDefault="00A65D05" w:rsidP="00A65D05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EC6A69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ПРОТОКОЛ №______</w:t>
      </w:r>
    </w:p>
    <w:p w:rsidR="00A65D05" w:rsidRPr="00EC6A69" w:rsidRDefault="00A65D05" w:rsidP="00A65D05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EC6A69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заседания экзаменационной комиссии</w:t>
      </w:r>
    </w:p>
    <w:p w:rsidR="00A65D05" w:rsidRPr="00EC6A69" w:rsidRDefault="00A65D05" w:rsidP="00A65D05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C6A6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>по специальности_______________________________________________</w:t>
      </w:r>
      <w:r w:rsidR="00941815" w:rsidRPr="00EC6A6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</w:t>
      </w:r>
      <w:r w:rsidRPr="00EC6A6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</w:t>
      </w:r>
    </w:p>
    <w:p w:rsidR="00A65D05" w:rsidRPr="00EC6A69" w:rsidRDefault="00A65D05" w:rsidP="00A65D05">
      <w:pPr>
        <w:spacing w:after="0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EC6A69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(наименование специальности)</w:t>
      </w:r>
    </w:p>
    <w:p w:rsidR="0025636F" w:rsidRPr="00EC6A69" w:rsidRDefault="00A65D05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6A6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«______»________20___г.</w:t>
      </w:r>
    </w:p>
    <w:p w:rsidR="00A65D05" w:rsidRPr="00EC6A69" w:rsidRDefault="00A65D05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6A6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Присутствовали:</w:t>
      </w:r>
    </w:p>
    <w:p w:rsidR="00A65D05" w:rsidRPr="00EC6A69" w:rsidRDefault="00A65D05" w:rsidP="0025636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EC6A69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Председатель:</w:t>
      </w:r>
    </w:p>
    <w:p w:rsidR="00A65D05" w:rsidRPr="00EC6A69" w:rsidRDefault="00A65D05" w:rsidP="00A65D05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EC6A69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(фамилия,имя,отчество, должность)</w:t>
      </w:r>
    </w:p>
    <w:p w:rsidR="00A65D05" w:rsidRPr="00EC6A69" w:rsidRDefault="00A65D05" w:rsidP="0025636F">
      <w:pPr>
        <w:spacing w:after="0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EC6A69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Члены комиссии:</w:t>
      </w:r>
    </w:p>
    <w:p w:rsidR="00A65D05" w:rsidRPr="00EC6A69" w:rsidRDefault="00A65D05" w:rsidP="00D62EAE">
      <w:pPr>
        <w:pBdr>
          <w:top w:val="single" w:sz="12" w:space="0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EC6A69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(фамилия,имя,отчество, должность)</w:t>
      </w:r>
    </w:p>
    <w:p w:rsidR="00A65D05" w:rsidRPr="00EC6A69" w:rsidRDefault="00A65D05" w:rsidP="00D62EAE">
      <w:pPr>
        <w:pBdr>
          <w:top w:val="single" w:sz="12" w:space="0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</w:rPr>
      </w:pPr>
    </w:p>
    <w:p w:rsidR="00A65D05" w:rsidRPr="00EC6A69" w:rsidRDefault="00A65D05" w:rsidP="00D62EAE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EC6A69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(фамилия,имя,отчество, должность)</w:t>
      </w:r>
    </w:p>
    <w:p w:rsidR="00A65D05" w:rsidRPr="00EC6A69" w:rsidRDefault="00A65D05" w:rsidP="00D62EAE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____________________________________________________________________</w:t>
      </w:r>
    </w:p>
    <w:p w:rsidR="00A65D05" w:rsidRPr="00EC6A69" w:rsidRDefault="00A65D05" w:rsidP="00A65D05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EC6A69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(фамилия,имя,отчество, должность)</w:t>
      </w:r>
    </w:p>
    <w:p w:rsidR="0025636F" w:rsidRPr="00EC6A69" w:rsidRDefault="00A65D05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EC6A69">
        <w:rPr>
          <w:rFonts w:ascii="Times New Roman" w:hAnsi="Times New Roman" w:cs="Times New Roman"/>
          <w:color w:val="595959" w:themeColor="text1" w:themeTint="A6"/>
        </w:rPr>
        <w:t>О сдаче экзамена квалификационного по профессиональному модулю «Выполнение работ по профессии</w:t>
      </w:r>
      <w:r w:rsidRPr="00EC6A6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____________________________________</w:t>
      </w:r>
      <w:r w:rsidR="00941815" w:rsidRPr="00EC6A6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________________________________</w:t>
      </w:r>
      <w:r w:rsidRPr="00EC6A6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__»</w:t>
      </w:r>
    </w:p>
    <w:p w:rsidR="00A65D05" w:rsidRPr="00EC6A69" w:rsidRDefault="00A65D05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C6A69">
        <w:rPr>
          <w:rFonts w:ascii="Times New Roman" w:hAnsi="Times New Roman" w:cs="Times New Roman"/>
          <w:color w:val="595959" w:themeColor="text1" w:themeTint="A6"/>
        </w:rPr>
        <w:t>студента</w:t>
      </w: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____________________________________________________________</w:t>
      </w:r>
    </w:p>
    <w:p w:rsidR="00A65D05" w:rsidRPr="00EC6A69" w:rsidRDefault="00A65D05" w:rsidP="00A65D05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EC6A69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(фамилия, имя, отчество)</w:t>
      </w:r>
    </w:p>
    <w:p w:rsidR="0025636F" w:rsidRPr="00EC6A69" w:rsidRDefault="00A65D05" w:rsidP="00A65D0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595959" w:themeColor="text1" w:themeTint="A6"/>
        </w:rPr>
      </w:pPr>
      <w:r w:rsidRPr="00EC6A69">
        <w:rPr>
          <w:rFonts w:ascii="Times New Roman" w:hAnsi="Times New Roman" w:cs="Times New Roman"/>
          <w:b/>
          <w:color w:val="595959" w:themeColor="text1" w:themeTint="A6"/>
        </w:rPr>
        <w:t>Результаты промежуточной аттестации по элементам профессионального модуля</w:t>
      </w:r>
    </w:p>
    <w:tbl>
      <w:tblPr>
        <w:tblStyle w:val="a4"/>
        <w:tblW w:w="0" w:type="auto"/>
        <w:tblLook w:val="04A0"/>
      </w:tblPr>
      <w:tblGrid>
        <w:gridCol w:w="3369"/>
        <w:gridCol w:w="992"/>
        <w:gridCol w:w="3402"/>
        <w:gridCol w:w="992"/>
        <w:gridCol w:w="1098"/>
      </w:tblGrid>
      <w:tr w:rsidR="00A65D05" w:rsidRPr="00EC6A69" w:rsidTr="00A65D05">
        <w:tc>
          <w:tcPr>
            <w:tcW w:w="3369" w:type="dxa"/>
          </w:tcPr>
          <w:p w:rsidR="00A65D05" w:rsidRPr="00EC6A69" w:rsidRDefault="00A65D05" w:rsidP="00A65D05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EC6A69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Элементы модуля (код и наименование МДК, практки)</w:t>
            </w:r>
          </w:p>
        </w:tc>
        <w:tc>
          <w:tcPr>
            <w:tcW w:w="992" w:type="dxa"/>
          </w:tcPr>
          <w:p w:rsidR="00A65D05" w:rsidRPr="00EC6A69" w:rsidRDefault="00A65D05" w:rsidP="00A65D05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EC6A69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Кол-во часов</w:t>
            </w:r>
          </w:p>
        </w:tc>
        <w:tc>
          <w:tcPr>
            <w:tcW w:w="3402" w:type="dxa"/>
          </w:tcPr>
          <w:p w:rsidR="00A65D05" w:rsidRPr="00EC6A69" w:rsidRDefault="00A65D05" w:rsidP="00A65D05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EC6A69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992" w:type="dxa"/>
          </w:tcPr>
          <w:p w:rsidR="00A65D05" w:rsidRPr="00EC6A69" w:rsidRDefault="00A65D05" w:rsidP="00A65D05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EC6A69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Дата</w:t>
            </w:r>
          </w:p>
        </w:tc>
        <w:tc>
          <w:tcPr>
            <w:tcW w:w="1098" w:type="dxa"/>
          </w:tcPr>
          <w:p w:rsidR="00A65D05" w:rsidRPr="00EC6A69" w:rsidRDefault="00A65D05" w:rsidP="00A65D05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EC6A69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Оценка</w:t>
            </w:r>
          </w:p>
        </w:tc>
      </w:tr>
      <w:tr w:rsidR="00A65D05" w:rsidRPr="00EC6A69" w:rsidTr="00A65D05">
        <w:tc>
          <w:tcPr>
            <w:tcW w:w="3369" w:type="dxa"/>
          </w:tcPr>
          <w:p w:rsidR="00A65D05" w:rsidRPr="00EC6A69" w:rsidRDefault="00A65D05" w:rsidP="00A65D05">
            <w:pPr>
              <w:spacing w:after="0"/>
              <w:jc w:val="left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992" w:type="dxa"/>
          </w:tcPr>
          <w:p w:rsidR="00A65D05" w:rsidRPr="00EC6A69" w:rsidRDefault="00A65D05" w:rsidP="00A65D05">
            <w:pPr>
              <w:spacing w:after="0"/>
              <w:jc w:val="left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5D05" w:rsidRPr="00EC6A69" w:rsidRDefault="00A65D05" w:rsidP="00A65D05">
            <w:pPr>
              <w:spacing w:after="0"/>
              <w:jc w:val="left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992" w:type="dxa"/>
          </w:tcPr>
          <w:p w:rsidR="00A65D05" w:rsidRPr="00EC6A69" w:rsidRDefault="00A65D05" w:rsidP="00A65D05">
            <w:pPr>
              <w:spacing w:after="0"/>
              <w:jc w:val="left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098" w:type="dxa"/>
          </w:tcPr>
          <w:p w:rsidR="00A65D05" w:rsidRPr="00EC6A69" w:rsidRDefault="00A65D05" w:rsidP="00A65D05">
            <w:pPr>
              <w:spacing w:after="0"/>
              <w:jc w:val="left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A65D05" w:rsidRPr="00EC6A69" w:rsidRDefault="00A65D05" w:rsidP="00A65D0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595959" w:themeColor="text1" w:themeTint="A6"/>
        </w:rPr>
      </w:pPr>
      <w:r w:rsidRPr="00EC6A69">
        <w:rPr>
          <w:rFonts w:ascii="Times New Roman" w:hAnsi="Times New Roman" w:cs="Times New Roman"/>
          <w:b/>
          <w:color w:val="595959" w:themeColor="text1" w:themeTint="A6"/>
        </w:rPr>
        <w:t>Оценив выполненное задание, экзаменационная комиссия решила, что студент показал следующие результаты обучения</w:t>
      </w:r>
    </w:p>
    <w:tbl>
      <w:tblPr>
        <w:tblStyle w:val="a4"/>
        <w:tblW w:w="0" w:type="auto"/>
        <w:tblLook w:val="04A0"/>
      </w:tblPr>
      <w:tblGrid>
        <w:gridCol w:w="7905"/>
        <w:gridCol w:w="1948"/>
      </w:tblGrid>
      <w:tr w:rsidR="00A65D05" w:rsidRPr="00EC6A69" w:rsidTr="00941815">
        <w:tc>
          <w:tcPr>
            <w:tcW w:w="7905" w:type="dxa"/>
          </w:tcPr>
          <w:p w:rsidR="00A65D05" w:rsidRPr="00EC6A69" w:rsidRDefault="00A65D05" w:rsidP="00941815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EC6A69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Результаты обучения, в соответствии с квалификационными требованиями</w:t>
            </w:r>
          </w:p>
        </w:tc>
        <w:tc>
          <w:tcPr>
            <w:tcW w:w="1948" w:type="dxa"/>
          </w:tcPr>
          <w:p w:rsidR="00A65D05" w:rsidRPr="00EC6A69" w:rsidRDefault="00A65D05" w:rsidP="00941815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EC6A69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Результат освоения (да/нет)</w:t>
            </w:r>
          </w:p>
        </w:tc>
      </w:tr>
      <w:tr w:rsidR="00A65D05" w:rsidRPr="00EC6A69" w:rsidTr="00941815">
        <w:tc>
          <w:tcPr>
            <w:tcW w:w="7905" w:type="dxa"/>
          </w:tcPr>
          <w:p w:rsidR="00A65D05" w:rsidRPr="00EC6A69" w:rsidRDefault="00A65D05" w:rsidP="00A65D05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48" w:type="dxa"/>
          </w:tcPr>
          <w:p w:rsidR="00A65D05" w:rsidRPr="00EC6A69" w:rsidRDefault="00A65D05" w:rsidP="00A65D05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A65D05" w:rsidRPr="00EC6A69" w:rsidTr="00941815">
        <w:tc>
          <w:tcPr>
            <w:tcW w:w="7905" w:type="dxa"/>
          </w:tcPr>
          <w:p w:rsidR="00A65D05" w:rsidRPr="00EC6A69" w:rsidRDefault="00A65D05" w:rsidP="00A65D05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48" w:type="dxa"/>
          </w:tcPr>
          <w:p w:rsidR="00A65D05" w:rsidRPr="00EC6A69" w:rsidRDefault="00A65D05" w:rsidP="00A65D05">
            <w:pPr>
              <w:spacing w:after="0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A65D05" w:rsidRPr="00EC6A69" w:rsidRDefault="00941815" w:rsidP="00A65D05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6A6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Общая характеристика ответа студента на заданные ему вопросы</w:t>
      </w:r>
    </w:p>
    <w:p w:rsidR="00941815" w:rsidRPr="00EC6A69" w:rsidRDefault="00941815" w:rsidP="00A65D05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____________________________________________________________________</w:t>
      </w:r>
    </w:p>
    <w:p w:rsidR="00941815" w:rsidRPr="00EC6A69" w:rsidRDefault="00941815" w:rsidP="00A65D05">
      <w:pPr>
        <w:spacing w:after="0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EC6A69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Решение экзаменационной комиссии:</w:t>
      </w:r>
    </w:p>
    <w:p w:rsidR="00941815" w:rsidRPr="00EC6A69" w:rsidRDefault="00941815" w:rsidP="00941815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6A6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1.Вид профессиональной деятельности «Выполнение работ по профессии________________»</w:t>
      </w:r>
    </w:p>
    <w:p w:rsidR="00941815" w:rsidRPr="00EC6A69" w:rsidRDefault="00941815" w:rsidP="00941815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___________________________________________________________________                             </w:t>
      </w:r>
    </w:p>
    <w:p w:rsidR="00941815" w:rsidRPr="00EC6A69" w:rsidRDefault="00941815" w:rsidP="00941815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EC6A69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                                                                                   (освоил/не освоил)</w:t>
      </w:r>
    </w:p>
    <w:p w:rsidR="00941815" w:rsidRPr="00EC6A69" w:rsidRDefault="00941815" w:rsidP="00941815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EC6A69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2.Студент сдал экзамен квалификационный с оценкой_________________________________________________________</w:t>
      </w:r>
    </w:p>
    <w:p w:rsidR="00941815" w:rsidRPr="00EC6A69" w:rsidRDefault="00941815" w:rsidP="00941815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EC6A69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3. Присвоить квалификацию_______________________________________________________________________________</w:t>
      </w:r>
    </w:p>
    <w:p w:rsidR="00D62EAE" w:rsidRPr="00EC6A69" w:rsidRDefault="00D62EAE" w:rsidP="00941815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941815" w:rsidRPr="00EC6A69" w:rsidRDefault="00941815" w:rsidP="00941815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EC6A69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Председатель ЭК</w:t>
      </w:r>
      <w:r w:rsidRPr="00EC6A69">
        <w:rPr>
          <w:rFonts w:ascii="Times New Roman" w:hAnsi="Times New Roman" w:cs="Times New Roman"/>
          <w:color w:val="595959" w:themeColor="text1" w:themeTint="A6"/>
          <w:sz w:val="18"/>
          <w:szCs w:val="18"/>
        </w:rPr>
        <w:tab/>
      </w:r>
      <w:r w:rsidRPr="00EC6A69">
        <w:rPr>
          <w:rFonts w:ascii="Times New Roman" w:hAnsi="Times New Roman" w:cs="Times New Roman"/>
          <w:color w:val="595959" w:themeColor="text1" w:themeTint="A6"/>
          <w:sz w:val="18"/>
          <w:szCs w:val="18"/>
        </w:rPr>
        <w:tab/>
      </w:r>
      <w:r w:rsidRPr="00EC6A69">
        <w:rPr>
          <w:rFonts w:ascii="Times New Roman" w:hAnsi="Times New Roman" w:cs="Times New Roman"/>
          <w:color w:val="595959" w:themeColor="text1" w:themeTint="A6"/>
          <w:sz w:val="18"/>
          <w:szCs w:val="18"/>
        </w:rPr>
        <w:tab/>
      </w:r>
      <w:r w:rsidRPr="00EC6A69">
        <w:rPr>
          <w:rFonts w:ascii="Times New Roman" w:hAnsi="Times New Roman" w:cs="Times New Roman"/>
          <w:color w:val="595959" w:themeColor="text1" w:themeTint="A6"/>
          <w:sz w:val="18"/>
          <w:szCs w:val="18"/>
        </w:rPr>
        <w:tab/>
      </w:r>
      <w:r w:rsidRPr="00EC6A69">
        <w:rPr>
          <w:rFonts w:ascii="Times New Roman" w:hAnsi="Times New Roman" w:cs="Times New Roman"/>
          <w:color w:val="595959" w:themeColor="text1" w:themeTint="A6"/>
          <w:sz w:val="18"/>
          <w:szCs w:val="18"/>
        </w:rPr>
        <w:tab/>
        <w:t>__________________</w:t>
      </w:r>
      <w:r w:rsidRPr="00EC6A69">
        <w:rPr>
          <w:rFonts w:ascii="Times New Roman" w:hAnsi="Times New Roman" w:cs="Times New Roman"/>
          <w:color w:val="595959" w:themeColor="text1" w:themeTint="A6"/>
          <w:sz w:val="18"/>
          <w:szCs w:val="18"/>
        </w:rPr>
        <w:tab/>
      </w:r>
      <w:r w:rsidRPr="00EC6A69">
        <w:rPr>
          <w:rFonts w:ascii="Times New Roman" w:hAnsi="Times New Roman" w:cs="Times New Roman"/>
          <w:color w:val="595959" w:themeColor="text1" w:themeTint="A6"/>
          <w:sz w:val="18"/>
          <w:szCs w:val="18"/>
        </w:rPr>
        <w:tab/>
        <w:t>_________________________</w:t>
      </w:r>
    </w:p>
    <w:p w:rsidR="00941815" w:rsidRPr="00EC6A69" w:rsidRDefault="00941815" w:rsidP="00941815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</w:p>
    <w:p w:rsidR="00941815" w:rsidRPr="00EC6A69" w:rsidRDefault="00941815" w:rsidP="00941815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EC6A69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Члены ЭК</w:t>
      </w:r>
      <w:r w:rsidRPr="00EC6A69">
        <w:rPr>
          <w:rFonts w:ascii="Times New Roman" w:hAnsi="Times New Roman" w:cs="Times New Roman"/>
          <w:color w:val="595959" w:themeColor="text1" w:themeTint="A6"/>
          <w:sz w:val="18"/>
          <w:szCs w:val="18"/>
        </w:rPr>
        <w:tab/>
      </w:r>
      <w:r w:rsidRPr="00EC6A69">
        <w:rPr>
          <w:rFonts w:ascii="Times New Roman" w:hAnsi="Times New Roman" w:cs="Times New Roman"/>
          <w:color w:val="595959" w:themeColor="text1" w:themeTint="A6"/>
          <w:sz w:val="18"/>
          <w:szCs w:val="18"/>
        </w:rPr>
        <w:tab/>
      </w:r>
      <w:r w:rsidRPr="00EC6A69">
        <w:rPr>
          <w:rFonts w:ascii="Times New Roman" w:hAnsi="Times New Roman" w:cs="Times New Roman"/>
          <w:color w:val="595959" w:themeColor="text1" w:themeTint="A6"/>
          <w:sz w:val="18"/>
          <w:szCs w:val="18"/>
        </w:rPr>
        <w:tab/>
      </w:r>
      <w:r w:rsidRPr="00EC6A69">
        <w:rPr>
          <w:rFonts w:ascii="Times New Roman" w:hAnsi="Times New Roman" w:cs="Times New Roman"/>
          <w:color w:val="595959" w:themeColor="text1" w:themeTint="A6"/>
          <w:sz w:val="18"/>
          <w:szCs w:val="18"/>
        </w:rPr>
        <w:tab/>
      </w:r>
      <w:r w:rsidRPr="00EC6A69">
        <w:rPr>
          <w:rFonts w:ascii="Times New Roman" w:hAnsi="Times New Roman" w:cs="Times New Roman"/>
          <w:color w:val="595959" w:themeColor="text1" w:themeTint="A6"/>
          <w:sz w:val="18"/>
          <w:szCs w:val="18"/>
        </w:rPr>
        <w:tab/>
        <w:t>__________________</w:t>
      </w:r>
      <w:r w:rsidRPr="00EC6A69">
        <w:rPr>
          <w:rFonts w:ascii="Times New Roman" w:hAnsi="Times New Roman" w:cs="Times New Roman"/>
          <w:color w:val="595959" w:themeColor="text1" w:themeTint="A6"/>
          <w:sz w:val="18"/>
          <w:szCs w:val="18"/>
        </w:rPr>
        <w:tab/>
      </w:r>
      <w:r w:rsidRPr="00EC6A69">
        <w:rPr>
          <w:rFonts w:ascii="Times New Roman" w:hAnsi="Times New Roman" w:cs="Times New Roman"/>
          <w:color w:val="595959" w:themeColor="text1" w:themeTint="A6"/>
          <w:sz w:val="18"/>
          <w:szCs w:val="18"/>
        </w:rPr>
        <w:tab/>
        <w:t>_________________________</w:t>
      </w:r>
    </w:p>
    <w:p w:rsidR="00E91CD2" w:rsidRPr="00EC6A69" w:rsidRDefault="00941815" w:rsidP="00E91CD2">
      <w:pPr>
        <w:pStyle w:val="a3"/>
        <w:shd w:val="clear" w:color="auto" w:fill="FFFFFF"/>
        <w:spacing w:before="0" w:beforeAutospacing="0" w:after="0" w:afterAutospacing="0"/>
        <w:ind w:left="450"/>
        <w:jc w:val="right"/>
        <w:rPr>
          <w:bCs/>
          <w:color w:val="595959" w:themeColor="text1" w:themeTint="A6"/>
        </w:rPr>
      </w:pPr>
      <w:r w:rsidRPr="00EC6A69">
        <w:rPr>
          <w:color w:val="595959" w:themeColor="text1" w:themeTint="A6"/>
          <w:sz w:val="18"/>
          <w:szCs w:val="18"/>
        </w:rPr>
        <w:lastRenderedPageBreak/>
        <w:tab/>
      </w:r>
      <w:r w:rsidRPr="00EC6A69">
        <w:rPr>
          <w:color w:val="595959" w:themeColor="text1" w:themeTint="A6"/>
          <w:sz w:val="18"/>
          <w:szCs w:val="18"/>
        </w:rPr>
        <w:tab/>
      </w:r>
      <w:r w:rsidRPr="00EC6A69">
        <w:rPr>
          <w:color w:val="595959" w:themeColor="text1" w:themeTint="A6"/>
          <w:sz w:val="18"/>
          <w:szCs w:val="18"/>
        </w:rPr>
        <w:tab/>
      </w:r>
      <w:r w:rsidRPr="00EC6A69">
        <w:rPr>
          <w:color w:val="595959" w:themeColor="text1" w:themeTint="A6"/>
          <w:sz w:val="18"/>
          <w:szCs w:val="18"/>
        </w:rPr>
        <w:tab/>
      </w:r>
      <w:r w:rsidRPr="00EC6A69">
        <w:rPr>
          <w:color w:val="595959" w:themeColor="text1" w:themeTint="A6"/>
          <w:sz w:val="18"/>
          <w:szCs w:val="18"/>
        </w:rPr>
        <w:tab/>
      </w:r>
      <w:r w:rsidRPr="00EC6A69">
        <w:rPr>
          <w:color w:val="595959" w:themeColor="text1" w:themeTint="A6"/>
          <w:sz w:val="18"/>
          <w:szCs w:val="18"/>
        </w:rPr>
        <w:tab/>
      </w:r>
      <w:r w:rsidR="00E91CD2" w:rsidRPr="00EC6A69">
        <w:rPr>
          <w:bCs/>
          <w:color w:val="595959" w:themeColor="text1" w:themeTint="A6"/>
          <w:sz w:val="28"/>
          <w:szCs w:val="28"/>
        </w:rPr>
        <w:t>ПЛ-01/13-201</w:t>
      </w:r>
      <w:r w:rsidR="003D316C" w:rsidRPr="00EC6A69">
        <w:rPr>
          <w:bCs/>
          <w:color w:val="595959" w:themeColor="text1" w:themeTint="A6"/>
          <w:sz w:val="28"/>
          <w:szCs w:val="28"/>
        </w:rPr>
        <w:t>6</w:t>
      </w:r>
    </w:p>
    <w:p w:rsidR="00D62EAE" w:rsidRPr="00EC6A69" w:rsidRDefault="00D62EAE" w:rsidP="00D62EAE">
      <w:pPr>
        <w:spacing w:after="0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Приложение 2</w:t>
      </w:r>
    </w:p>
    <w:p w:rsidR="00D62EAE" w:rsidRPr="00EC6A69" w:rsidRDefault="00D62EAE" w:rsidP="00D62EAE">
      <w:pPr>
        <w:pStyle w:val="a3"/>
        <w:shd w:val="clear" w:color="auto" w:fill="FFFFFF"/>
        <w:ind w:left="450"/>
        <w:jc w:val="center"/>
        <w:rPr>
          <w:b/>
          <w:bCs/>
          <w:color w:val="595959" w:themeColor="text1" w:themeTint="A6"/>
        </w:rPr>
      </w:pPr>
      <w:r w:rsidRPr="00EC6A69">
        <w:rPr>
          <w:b/>
          <w:bCs/>
          <w:color w:val="595959" w:themeColor="text1" w:themeTint="A6"/>
        </w:rPr>
        <w:t>ФЕДЕРАЛЬНОЕ АГЕНТСТВО ПО РЫБОЛОВСТВУ</w:t>
      </w:r>
    </w:p>
    <w:p w:rsidR="00D62EAE" w:rsidRPr="00EC6A69" w:rsidRDefault="003D316C" w:rsidP="00D62EAE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b/>
          <w:bCs/>
          <w:color w:val="595959" w:themeColor="text1" w:themeTint="A6"/>
        </w:rPr>
      </w:pPr>
      <w:r w:rsidRPr="00EC6A69">
        <w:rPr>
          <w:b/>
          <w:bCs/>
          <w:color w:val="595959" w:themeColor="text1" w:themeTint="A6"/>
        </w:rPr>
        <w:t>«</w:t>
      </w:r>
      <w:r w:rsidR="00D62EAE" w:rsidRPr="00EC6A69">
        <w:rPr>
          <w:b/>
          <w:bCs/>
          <w:color w:val="595959" w:themeColor="text1" w:themeTint="A6"/>
        </w:rPr>
        <w:t xml:space="preserve">Славянский технический рыбохозяйственный </w:t>
      </w:r>
      <w:r w:rsidRPr="00EC6A69">
        <w:rPr>
          <w:b/>
          <w:bCs/>
          <w:color w:val="595959" w:themeColor="text1" w:themeTint="A6"/>
        </w:rPr>
        <w:t>колледж»</w:t>
      </w:r>
      <w:r w:rsidR="00D62EAE" w:rsidRPr="00EC6A69">
        <w:rPr>
          <w:b/>
          <w:bCs/>
          <w:color w:val="595959" w:themeColor="text1" w:themeTint="A6"/>
        </w:rPr>
        <w:t xml:space="preserve"> (филиал) федерального государственного бюджетного образовательного учреждения высшего</w:t>
      </w:r>
      <w:r w:rsidRPr="00EC6A69">
        <w:rPr>
          <w:b/>
          <w:bCs/>
          <w:color w:val="595959" w:themeColor="text1" w:themeTint="A6"/>
        </w:rPr>
        <w:t xml:space="preserve"> </w:t>
      </w:r>
      <w:r w:rsidR="00D62EAE" w:rsidRPr="00EC6A69">
        <w:rPr>
          <w:b/>
          <w:bCs/>
          <w:color w:val="595959" w:themeColor="text1" w:themeTint="A6"/>
        </w:rPr>
        <w:t xml:space="preserve"> образования «Дальневосточный государственный технический</w:t>
      </w:r>
    </w:p>
    <w:p w:rsidR="00D62EAE" w:rsidRPr="00EC6A69" w:rsidRDefault="00D62EAE" w:rsidP="00D62EAE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b/>
          <w:bCs/>
          <w:color w:val="595959" w:themeColor="text1" w:themeTint="A6"/>
        </w:rPr>
      </w:pPr>
      <w:r w:rsidRPr="00EC6A69">
        <w:rPr>
          <w:b/>
          <w:bCs/>
          <w:color w:val="595959" w:themeColor="text1" w:themeTint="A6"/>
        </w:rPr>
        <w:t xml:space="preserve"> рыбохозяйственный университет»</w:t>
      </w:r>
    </w:p>
    <w:p w:rsidR="00D62EAE" w:rsidRPr="00EC6A69" w:rsidRDefault="00D62EAE" w:rsidP="00D62EAE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b/>
          <w:bCs/>
          <w:color w:val="595959" w:themeColor="text1" w:themeTint="A6"/>
        </w:rPr>
      </w:pPr>
    </w:p>
    <w:p w:rsidR="00D62EAE" w:rsidRPr="00EC6A69" w:rsidRDefault="003D316C" w:rsidP="00D62EAE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left="450"/>
        <w:jc w:val="center"/>
        <w:rPr>
          <w:b/>
          <w:bCs/>
          <w:color w:val="595959" w:themeColor="text1" w:themeTint="A6"/>
        </w:rPr>
      </w:pPr>
      <w:r w:rsidRPr="00EC6A69">
        <w:rPr>
          <w:b/>
          <w:bCs/>
          <w:color w:val="595959" w:themeColor="text1" w:themeTint="A6"/>
        </w:rPr>
        <w:t>(Славянский филиал ФГБОУ В</w:t>
      </w:r>
      <w:r w:rsidR="00D62EAE" w:rsidRPr="00EC6A69">
        <w:rPr>
          <w:b/>
          <w:bCs/>
          <w:color w:val="595959" w:themeColor="text1" w:themeTint="A6"/>
        </w:rPr>
        <w:t>О «Дальрыбвтуз»)</w:t>
      </w:r>
    </w:p>
    <w:p w:rsidR="0025636F" w:rsidRPr="00EC6A69" w:rsidRDefault="0025636F" w:rsidP="00941815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D62EAE" w:rsidP="00D62EAE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EC6A6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СВИДЕТЕЛЬСТВО</w:t>
      </w:r>
    </w:p>
    <w:p w:rsidR="00E40ED7" w:rsidRPr="00EC6A69" w:rsidRDefault="00E40ED7" w:rsidP="00D62EAE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EC6A69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о профессии рабочего, должности служащего</w:t>
      </w:r>
    </w:p>
    <w:p w:rsidR="00560290" w:rsidRPr="00EC6A69" w:rsidRDefault="00560290" w:rsidP="00D62EAE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E40ED7" w:rsidRPr="00EC6A69" w:rsidRDefault="00E40ED7" w:rsidP="00E40ED7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C6A6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регистрационный №______</w:t>
      </w:r>
      <w:r w:rsidRPr="00EC6A6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EC6A6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EC6A6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Pr="00EC6A6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  <w:t xml:space="preserve">                   выдано «____»__________20___г.</w:t>
      </w:r>
    </w:p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25636F" w:rsidRPr="00EC6A69" w:rsidRDefault="00E40ED7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Выдано_________________________________________________________</w:t>
      </w:r>
    </w:p>
    <w:p w:rsidR="00E40ED7" w:rsidRPr="00EC6A69" w:rsidRDefault="00560290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</w:t>
      </w:r>
      <w:r w:rsidR="00E40ED7"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том, что он(она) с «___»____________г. по «___»___________г. обучал____в</w:t>
      </w:r>
    </w:p>
    <w:p w:rsidR="00E40ED7" w:rsidRPr="00EC6A69" w:rsidRDefault="003D316C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«</w:t>
      </w:r>
      <w:r w:rsidR="00E40ED7"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Славянском техническом рыбохозяйственном </w:t>
      </w: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колледже» (филиал) ФГБОУ В</w:t>
      </w:r>
      <w:r w:rsidR="00E40ED7"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О «Дальрыбвтуз» по </w:t>
      </w:r>
      <w:r w:rsidR="00560290"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программе</w:t>
      </w:r>
      <w:r w:rsidR="00E40ED7"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профессионального модуля </w:t>
      </w: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</w:t>
      </w:r>
      <w:r w:rsidR="00E40ED7"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«Выполнение работ по профессии</w:t>
      </w: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«</w:t>
      </w:r>
      <w:r w:rsidR="00E40ED7"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_______________</w:t>
      </w: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___</w:t>
      </w:r>
      <w:r w:rsidR="00E40ED7"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___________________________________»</w:t>
      </w:r>
    </w:p>
    <w:p w:rsidR="00E40ED7" w:rsidRPr="00EC6A69" w:rsidRDefault="00E40ED7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 объеме _____________________часов.</w:t>
      </w:r>
    </w:p>
    <w:p w:rsidR="00E40ED7" w:rsidRPr="00EC6A69" w:rsidRDefault="00E40ED7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E40ED7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Решением экзаменационной комиссии от «____»______________г.</w:t>
      </w:r>
    </w:p>
    <w:p w:rsidR="00E40ED7" w:rsidRPr="00EC6A69" w:rsidRDefault="00E40ED7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="00560290"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</w:t>
      </w: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рисвоена квалификация «______________________________________»</w:t>
      </w:r>
    </w:p>
    <w:p w:rsidR="00E40ED7" w:rsidRPr="00EC6A69" w:rsidRDefault="00E40ED7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E40ED7" w:rsidRPr="00EC6A69" w:rsidRDefault="00E40ED7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Председатель</w:t>
      </w:r>
    </w:p>
    <w:p w:rsidR="00E40ED7" w:rsidRPr="00EC6A69" w:rsidRDefault="00E40ED7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Экзаменационной комиссии</w:t>
      </w: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</w: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__________</w:t>
      </w: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__</w:t>
      </w: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________________</w:t>
      </w:r>
    </w:p>
    <w:p w:rsidR="00E40ED7" w:rsidRPr="00EC6A69" w:rsidRDefault="00E40ED7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E40ED7" w:rsidRPr="00EC6A69" w:rsidRDefault="00E40ED7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М.п.</w:t>
      </w:r>
    </w:p>
    <w:p w:rsidR="00E40ED7" w:rsidRPr="00EC6A69" w:rsidRDefault="00E40ED7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Директор Славянского филиала</w:t>
      </w: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___________</w:t>
      </w: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________________</w:t>
      </w:r>
    </w:p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E91CD2" w:rsidRPr="00EC6A69" w:rsidRDefault="00E91CD2" w:rsidP="00E91CD2">
      <w:pPr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ПЛ-01/13-201</w:t>
      </w:r>
      <w:r w:rsidR="003D316C" w:rsidRPr="00EC6A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6</w:t>
      </w:r>
    </w:p>
    <w:p w:rsidR="00E91CD2" w:rsidRPr="00EC6A69" w:rsidRDefault="00E91CD2" w:rsidP="00E91CD2">
      <w:pPr>
        <w:pStyle w:val="a3"/>
        <w:spacing w:before="0" w:beforeAutospacing="0" w:after="0" w:afterAutospacing="0"/>
        <w:ind w:firstLine="705"/>
        <w:jc w:val="center"/>
        <w:rPr>
          <w:b/>
          <w:color w:val="595959" w:themeColor="text1" w:themeTint="A6"/>
          <w:sz w:val="28"/>
          <w:szCs w:val="28"/>
        </w:rPr>
      </w:pPr>
      <w:r w:rsidRPr="00EC6A69">
        <w:rPr>
          <w:b/>
          <w:color w:val="595959" w:themeColor="text1" w:themeTint="A6"/>
          <w:sz w:val="28"/>
          <w:szCs w:val="28"/>
        </w:rPr>
        <w:t>ЛИСТ ОЗНАКОМЛЕНИЯ</w:t>
      </w: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3265"/>
        <w:gridCol w:w="1971"/>
        <w:gridCol w:w="1971"/>
        <w:gridCol w:w="1971"/>
      </w:tblGrid>
      <w:tr w:rsidR="00E91CD2" w:rsidRPr="00EC6A69" w:rsidTr="00E91C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  <w:r w:rsidRPr="00EC6A69">
              <w:rPr>
                <w:color w:val="595959" w:themeColor="text1" w:themeTint="A6"/>
                <w:lang w:eastAsia="en-US"/>
              </w:rPr>
              <w:t>№</w:t>
            </w:r>
          </w:p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  <w:r w:rsidRPr="00EC6A69">
              <w:rPr>
                <w:color w:val="595959" w:themeColor="text1" w:themeTint="A6"/>
                <w:lang w:eastAsia="en-US"/>
              </w:rPr>
              <w:t>п/п</w:t>
            </w: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  <w:r w:rsidRPr="00EC6A69">
              <w:rPr>
                <w:color w:val="595959" w:themeColor="text1" w:themeTint="A6"/>
                <w:lang w:eastAsia="en-US"/>
              </w:rPr>
              <w:t>Ф.И.О.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  <w:r w:rsidRPr="00EC6A69">
              <w:rPr>
                <w:color w:val="595959" w:themeColor="text1" w:themeTint="A6"/>
                <w:lang w:eastAsia="en-US"/>
              </w:rPr>
              <w:t>Должность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  <w:r w:rsidRPr="00EC6A69">
              <w:rPr>
                <w:color w:val="595959" w:themeColor="text1" w:themeTint="A6"/>
                <w:lang w:eastAsia="en-US"/>
              </w:rPr>
              <w:t>Дата ознакомления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  <w:r w:rsidRPr="00EC6A69">
              <w:rPr>
                <w:color w:val="595959" w:themeColor="text1" w:themeTint="A6"/>
                <w:lang w:eastAsia="en-US"/>
              </w:rPr>
              <w:t>Подпись</w:t>
            </w:r>
          </w:p>
        </w:tc>
      </w:tr>
      <w:tr w:rsidR="00E91CD2" w:rsidRPr="00EC6A69" w:rsidTr="00E91C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</w:tbl>
    <w:p w:rsidR="00E91CD2" w:rsidRPr="00EC6A69" w:rsidRDefault="00E91CD2" w:rsidP="00E91CD2">
      <w:pPr>
        <w:pStyle w:val="a3"/>
        <w:spacing w:before="0" w:beforeAutospacing="0" w:after="0" w:afterAutospacing="0"/>
        <w:ind w:firstLine="705"/>
        <w:jc w:val="right"/>
        <w:rPr>
          <w:color w:val="595959" w:themeColor="text1" w:themeTint="A6"/>
          <w:sz w:val="28"/>
          <w:szCs w:val="28"/>
        </w:rPr>
      </w:pPr>
      <w:r w:rsidRPr="00EC6A69">
        <w:rPr>
          <w:color w:val="595959" w:themeColor="text1" w:themeTint="A6"/>
          <w:sz w:val="28"/>
          <w:szCs w:val="28"/>
        </w:rPr>
        <w:lastRenderedPageBreak/>
        <w:t>ПЛ-01/13-201</w:t>
      </w:r>
      <w:r w:rsidR="003D316C" w:rsidRPr="00EC6A69">
        <w:rPr>
          <w:color w:val="595959" w:themeColor="text1" w:themeTint="A6"/>
          <w:sz w:val="28"/>
          <w:szCs w:val="28"/>
        </w:rPr>
        <w:t>6</w:t>
      </w:r>
    </w:p>
    <w:p w:rsidR="00E91CD2" w:rsidRPr="00EC6A69" w:rsidRDefault="00E91CD2" w:rsidP="00E91CD2">
      <w:pPr>
        <w:pStyle w:val="a3"/>
        <w:spacing w:before="0" w:beforeAutospacing="0" w:after="0" w:afterAutospacing="0"/>
        <w:ind w:firstLine="705"/>
        <w:jc w:val="center"/>
        <w:rPr>
          <w:b/>
          <w:color w:val="595959" w:themeColor="text1" w:themeTint="A6"/>
          <w:sz w:val="28"/>
          <w:szCs w:val="28"/>
        </w:rPr>
      </w:pPr>
      <w:r w:rsidRPr="00EC6A69">
        <w:rPr>
          <w:b/>
          <w:color w:val="595959" w:themeColor="text1" w:themeTint="A6"/>
          <w:sz w:val="28"/>
          <w:szCs w:val="28"/>
        </w:rPr>
        <w:t>ЛИСТ УЧЁТА ПЕРИОДИЧЕСКИХ ПРОВЕРОК</w:t>
      </w:r>
    </w:p>
    <w:tbl>
      <w:tblPr>
        <w:tblStyle w:val="a4"/>
        <w:tblW w:w="0" w:type="auto"/>
        <w:tblLook w:val="04A0"/>
      </w:tblPr>
      <w:tblGrid>
        <w:gridCol w:w="1101"/>
        <w:gridCol w:w="3825"/>
        <w:gridCol w:w="2979"/>
        <w:gridCol w:w="1948"/>
      </w:tblGrid>
      <w:tr w:rsidR="00E91CD2" w:rsidRPr="00EC6A69" w:rsidTr="00E91CD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  <w:r w:rsidRPr="00EC6A69">
              <w:rPr>
                <w:color w:val="595959" w:themeColor="text1" w:themeTint="A6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  <w:r w:rsidRPr="00EC6A69">
              <w:rPr>
                <w:color w:val="595959" w:themeColor="text1" w:themeTint="A6"/>
                <w:sz w:val="28"/>
                <w:szCs w:val="28"/>
                <w:lang w:eastAsia="en-US"/>
              </w:rPr>
              <w:t>Ф.И.О. должность лица, выполняющего проверку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  <w:r w:rsidRPr="00EC6A69">
              <w:rPr>
                <w:color w:val="595959" w:themeColor="text1" w:themeTint="A6"/>
                <w:sz w:val="28"/>
                <w:szCs w:val="28"/>
                <w:lang w:eastAsia="en-US"/>
              </w:rPr>
              <w:t>Изменению подлежит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  <w:r w:rsidRPr="00EC6A69">
              <w:rPr>
                <w:color w:val="595959" w:themeColor="text1" w:themeTint="A6"/>
                <w:sz w:val="28"/>
                <w:szCs w:val="28"/>
                <w:lang w:eastAsia="en-US"/>
              </w:rPr>
              <w:t>Подпись</w:t>
            </w:r>
          </w:p>
        </w:tc>
      </w:tr>
      <w:tr w:rsidR="00E91CD2" w:rsidRPr="00EC6A69" w:rsidTr="00E91CD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  <w:tr w:rsidR="00E91CD2" w:rsidRPr="00EC6A69" w:rsidTr="00E91CD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sz w:val="28"/>
                <w:szCs w:val="28"/>
                <w:lang w:eastAsia="en-US"/>
              </w:rPr>
            </w:pPr>
          </w:p>
        </w:tc>
      </w:tr>
    </w:tbl>
    <w:p w:rsidR="00E91CD2" w:rsidRPr="00EC6A69" w:rsidRDefault="00E91CD2" w:rsidP="00E91CD2">
      <w:pPr>
        <w:pStyle w:val="a3"/>
        <w:spacing w:before="0" w:beforeAutospacing="0" w:after="0" w:afterAutospacing="0"/>
        <w:ind w:firstLine="705"/>
        <w:jc w:val="right"/>
        <w:rPr>
          <w:color w:val="595959" w:themeColor="text1" w:themeTint="A6"/>
          <w:sz w:val="28"/>
          <w:szCs w:val="28"/>
        </w:rPr>
      </w:pPr>
      <w:r w:rsidRPr="00EC6A69">
        <w:rPr>
          <w:color w:val="595959" w:themeColor="text1" w:themeTint="A6"/>
          <w:sz w:val="28"/>
          <w:szCs w:val="28"/>
        </w:rPr>
        <w:lastRenderedPageBreak/>
        <w:t>ПЛ-01/13-201</w:t>
      </w:r>
      <w:r w:rsidR="003D316C" w:rsidRPr="00EC6A69">
        <w:rPr>
          <w:color w:val="595959" w:themeColor="text1" w:themeTint="A6"/>
          <w:sz w:val="28"/>
          <w:szCs w:val="28"/>
        </w:rPr>
        <w:t>6</w:t>
      </w:r>
    </w:p>
    <w:p w:rsidR="00E91CD2" w:rsidRPr="00EC6A69" w:rsidRDefault="00E91CD2" w:rsidP="00E91CD2">
      <w:pPr>
        <w:pStyle w:val="a3"/>
        <w:spacing w:before="0" w:beforeAutospacing="0" w:after="0" w:afterAutospacing="0"/>
        <w:ind w:firstLine="705"/>
        <w:jc w:val="center"/>
        <w:rPr>
          <w:b/>
          <w:color w:val="595959" w:themeColor="text1" w:themeTint="A6"/>
          <w:sz w:val="28"/>
          <w:szCs w:val="28"/>
        </w:rPr>
      </w:pPr>
      <w:r w:rsidRPr="00EC6A69">
        <w:rPr>
          <w:b/>
          <w:color w:val="595959" w:themeColor="text1" w:themeTint="A6"/>
          <w:sz w:val="28"/>
          <w:szCs w:val="28"/>
        </w:rPr>
        <w:t>ЛИСТ РЕГИСТРАЦИИ ИЗМЕНЕНИЙ</w:t>
      </w:r>
    </w:p>
    <w:tbl>
      <w:tblPr>
        <w:tblStyle w:val="a4"/>
        <w:tblW w:w="0" w:type="auto"/>
        <w:tblLook w:val="04A0"/>
      </w:tblPr>
      <w:tblGrid>
        <w:gridCol w:w="1668"/>
        <w:gridCol w:w="1417"/>
        <w:gridCol w:w="1276"/>
        <w:gridCol w:w="1559"/>
        <w:gridCol w:w="2693"/>
        <w:gridCol w:w="1240"/>
      </w:tblGrid>
      <w:tr w:rsidR="00E91CD2" w:rsidRPr="00EC6A69" w:rsidTr="00E91CD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  <w:r w:rsidRPr="00EC6A69">
              <w:rPr>
                <w:color w:val="595959" w:themeColor="text1" w:themeTint="A6"/>
                <w:lang w:eastAsia="en-US"/>
              </w:rPr>
              <w:t>Номер изменения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  <w:r w:rsidRPr="00EC6A69">
              <w:rPr>
                <w:color w:val="595959" w:themeColor="text1" w:themeTint="A6"/>
                <w:lang w:eastAsia="en-US"/>
              </w:rPr>
              <w:t>Номер страницы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  <w:r w:rsidRPr="00EC6A69">
              <w:rPr>
                <w:color w:val="595959" w:themeColor="text1" w:themeTint="A6"/>
                <w:lang w:eastAsia="en-US"/>
              </w:rPr>
              <w:t>Номер пункта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  <w:r w:rsidRPr="00EC6A69">
              <w:rPr>
                <w:color w:val="595959" w:themeColor="text1" w:themeTint="A6"/>
                <w:lang w:eastAsia="en-US"/>
              </w:rPr>
              <w:t>Дата внесения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  <w:r w:rsidRPr="00EC6A69">
              <w:rPr>
                <w:color w:val="595959" w:themeColor="text1" w:themeTint="A6"/>
                <w:lang w:eastAsia="en-US"/>
              </w:rPr>
              <w:t>Ф.и.о исполнителя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  <w:r w:rsidRPr="00EC6A69">
              <w:rPr>
                <w:color w:val="595959" w:themeColor="text1" w:themeTint="A6"/>
                <w:lang w:eastAsia="en-US"/>
              </w:rPr>
              <w:t>подпись</w:t>
            </w:r>
          </w:p>
        </w:tc>
      </w:tr>
      <w:tr w:rsidR="00E91CD2" w:rsidRPr="00EC6A69" w:rsidTr="00E91CD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E91CD2" w:rsidRPr="00EC6A69" w:rsidTr="00E91CD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E91CD2" w:rsidRPr="00EC6A69" w:rsidTr="00E91CD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E91CD2" w:rsidRPr="00EC6A69" w:rsidTr="00E91CD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E91CD2" w:rsidRPr="00EC6A69" w:rsidTr="00E91CD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E91CD2" w:rsidRPr="00EC6A69" w:rsidTr="00E91CD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E91CD2" w:rsidRPr="00EC6A69" w:rsidTr="00E91CD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E91CD2" w:rsidRPr="00EC6A69" w:rsidTr="00E91CD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E91CD2" w:rsidRPr="00EC6A69" w:rsidTr="00E91CD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E91CD2" w:rsidRPr="00EC6A69" w:rsidTr="00E91CD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E91CD2" w:rsidRPr="00EC6A69" w:rsidTr="00E91CD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E91CD2" w:rsidRPr="00EC6A69" w:rsidTr="00E91CD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E91CD2" w:rsidRPr="00EC6A69" w:rsidTr="00E91CD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E91CD2" w:rsidRPr="00EC6A69" w:rsidTr="00E91CD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E91CD2" w:rsidRPr="00EC6A69" w:rsidTr="00E91CD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E91CD2" w:rsidRPr="00EC6A69" w:rsidTr="00E91CD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E91CD2" w:rsidRPr="00EC6A69" w:rsidTr="00E91CD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E91CD2" w:rsidRPr="00EC6A69" w:rsidTr="00E91CD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E91CD2" w:rsidRPr="00EC6A69" w:rsidTr="00E91CD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E91CD2" w:rsidRPr="00EC6A69" w:rsidTr="00E91CD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E91CD2" w:rsidRPr="00EC6A69" w:rsidTr="00E91CD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E91CD2" w:rsidRPr="00EC6A69" w:rsidTr="00E91CD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E91CD2" w:rsidRPr="00EC6A69" w:rsidTr="00E91CD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E91CD2" w:rsidRPr="00EC6A69" w:rsidTr="00E91CD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E91CD2" w:rsidRPr="00EC6A69" w:rsidTr="00E91CD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E91CD2" w:rsidRPr="00EC6A69" w:rsidTr="00E91CD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E91CD2" w:rsidRPr="00EC6A69" w:rsidTr="00E91CD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E91CD2" w:rsidRPr="00EC6A69" w:rsidTr="00E91CD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E91CD2" w:rsidRPr="00EC6A69" w:rsidTr="00E91CD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E91CD2" w:rsidRPr="00EC6A69" w:rsidTr="00E91CD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E91CD2" w:rsidRPr="00EC6A69" w:rsidTr="00E91CD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E91CD2" w:rsidRPr="00EC6A69" w:rsidTr="00E91CD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E91CD2" w:rsidRPr="00EC6A69" w:rsidTr="00E91CD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E91CD2" w:rsidRPr="00EC6A69" w:rsidTr="00E91CD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E91CD2" w:rsidRPr="00EC6A69" w:rsidTr="00E91CD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E91CD2" w:rsidRPr="00EC6A69" w:rsidTr="00E91CD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E91CD2" w:rsidRPr="00EC6A69" w:rsidTr="00E91CD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E91CD2" w:rsidRPr="00EC6A69" w:rsidTr="00E91CD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E91CD2" w:rsidRPr="00EC6A69" w:rsidTr="00E91CD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E91CD2" w:rsidRPr="00EC6A69" w:rsidTr="00E91CD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E91CD2" w:rsidRPr="00EC6A69" w:rsidTr="00E91CD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E91CD2" w:rsidRPr="00EC6A69" w:rsidTr="00E91CD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E91CD2" w:rsidRPr="00EC6A69" w:rsidTr="00E91CD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E91CD2" w:rsidRPr="00EC6A69" w:rsidTr="00E91CD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E91CD2" w:rsidRPr="00EC6A69" w:rsidTr="00E91CD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  <w:tr w:rsidR="00E91CD2" w:rsidRPr="00EC6A69" w:rsidTr="00E91CD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CD2" w:rsidRPr="00EC6A69" w:rsidRDefault="00E91CD2">
            <w:pPr>
              <w:pStyle w:val="a3"/>
              <w:spacing w:before="0" w:beforeAutospacing="0" w:after="0" w:afterAutospacing="0"/>
              <w:rPr>
                <w:color w:val="595959" w:themeColor="text1" w:themeTint="A6"/>
                <w:lang w:eastAsia="en-US"/>
              </w:rPr>
            </w:pPr>
          </w:p>
        </w:tc>
      </w:tr>
    </w:tbl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5636F" w:rsidRPr="00EC6A69" w:rsidRDefault="0025636F" w:rsidP="0025636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sectPr w:rsidR="0025636F" w:rsidRPr="00EC6A69" w:rsidSect="00E91CD2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A72" w:rsidRDefault="002B4A72" w:rsidP="00E91CD2">
      <w:pPr>
        <w:spacing w:after="0" w:line="240" w:lineRule="auto"/>
      </w:pPr>
      <w:r>
        <w:separator/>
      </w:r>
    </w:p>
  </w:endnote>
  <w:endnote w:type="continuationSeparator" w:id="0">
    <w:p w:rsidR="002B4A72" w:rsidRDefault="002B4A72" w:rsidP="00E9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54297"/>
      <w:docPartObj>
        <w:docPartGallery w:val="Page Numbers (Bottom of Page)"/>
        <w:docPartUnique/>
      </w:docPartObj>
    </w:sdtPr>
    <w:sdtContent>
      <w:p w:rsidR="00E91CD2" w:rsidRDefault="00700886">
        <w:pPr>
          <w:pStyle w:val="a8"/>
          <w:jc w:val="right"/>
        </w:pPr>
        <w:fldSimple w:instr=" PAGE   \* MERGEFORMAT ">
          <w:r w:rsidR="00EC6A69">
            <w:rPr>
              <w:noProof/>
            </w:rPr>
            <w:t>2</w:t>
          </w:r>
        </w:fldSimple>
      </w:p>
    </w:sdtContent>
  </w:sdt>
  <w:p w:rsidR="00E91CD2" w:rsidRDefault="00E91C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A72" w:rsidRDefault="002B4A72" w:rsidP="00E91CD2">
      <w:pPr>
        <w:spacing w:after="0" w:line="240" w:lineRule="auto"/>
      </w:pPr>
      <w:r>
        <w:separator/>
      </w:r>
    </w:p>
  </w:footnote>
  <w:footnote w:type="continuationSeparator" w:id="0">
    <w:p w:rsidR="002B4A72" w:rsidRDefault="002B4A72" w:rsidP="00E91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1143A"/>
    <w:multiLevelType w:val="hybridMultilevel"/>
    <w:tmpl w:val="2BF0F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676B9"/>
    <w:multiLevelType w:val="hybridMultilevel"/>
    <w:tmpl w:val="689A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36F"/>
    <w:rsid w:val="0025636F"/>
    <w:rsid w:val="002B4A72"/>
    <w:rsid w:val="003D316C"/>
    <w:rsid w:val="004E1C71"/>
    <w:rsid w:val="00560290"/>
    <w:rsid w:val="005829B2"/>
    <w:rsid w:val="00623E09"/>
    <w:rsid w:val="00700886"/>
    <w:rsid w:val="00837A95"/>
    <w:rsid w:val="00941815"/>
    <w:rsid w:val="009933C9"/>
    <w:rsid w:val="00A57D6E"/>
    <w:rsid w:val="00A65553"/>
    <w:rsid w:val="00A65D05"/>
    <w:rsid w:val="00B14472"/>
    <w:rsid w:val="00B50F4B"/>
    <w:rsid w:val="00C16FC2"/>
    <w:rsid w:val="00CE28D9"/>
    <w:rsid w:val="00D62EAE"/>
    <w:rsid w:val="00DA426C"/>
    <w:rsid w:val="00E40ED7"/>
    <w:rsid w:val="00E91CD2"/>
    <w:rsid w:val="00EC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6F"/>
    <w:pPr>
      <w:spacing w:before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5636F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829B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91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1CD2"/>
  </w:style>
  <w:style w:type="paragraph" w:styleId="a8">
    <w:name w:val="footer"/>
    <w:basedOn w:val="a"/>
    <w:link w:val="a9"/>
    <w:uiPriority w:val="99"/>
    <w:unhideWhenUsed/>
    <w:rsid w:val="00E91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1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Секретарь</cp:lastModifiedBy>
  <cp:revision>2</cp:revision>
  <cp:lastPrinted>2015-09-04T01:23:00Z</cp:lastPrinted>
  <dcterms:created xsi:type="dcterms:W3CDTF">2019-11-11T03:42:00Z</dcterms:created>
  <dcterms:modified xsi:type="dcterms:W3CDTF">2019-11-11T03:42:00Z</dcterms:modified>
</cp:coreProperties>
</file>